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B4533">
      <w:pPr>
        <w:pStyle w:val="22"/>
        <w:spacing w:line="276" w:lineRule="auto"/>
        <w:ind w:left="0" w:firstLine="0"/>
        <w:jc w:val="both"/>
        <w:rPr>
          <w:rFonts w:ascii="Garamond" w:hAnsi="Garamond"/>
          <w:b w:val="0"/>
          <w:bCs/>
          <w:sz w:val="24"/>
          <w:szCs w:val="24"/>
        </w:rPr>
      </w:pPr>
      <w:r>
        <w:rPr>
          <w:rFonts w:ascii="Garamond" w:hAnsi="Garamond"/>
          <w:b w:val="0"/>
          <w:bCs/>
          <w:sz w:val="24"/>
          <w:szCs w:val="24"/>
        </w:rPr>
        <w:t>SREEKANTH SREEKUMAR                                                                   E-mail: Sreekanthamz00@gmail.com</w:t>
      </w:r>
    </w:p>
    <w:p w14:paraId="182A81CF">
      <w:pPr>
        <w:spacing w:line="276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Production Support Engineer                                                                     Mobile: (+1) 480-372-1398 </w:t>
      </w:r>
    </w:p>
    <w:p w14:paraId="31C2923B">
      <w:pPr>
        <w:spacing w:line="276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                                                  </w:t>
      </w:r>
    </w:p>
    <w:p w14:paraId="1070A579">
      <w:pPr>
        <w:pBdr>
          <w:top w:val="thinThickSmallGap" w:color="auto" w:sz="24" w:space="0"/>
        </w:pBdr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</w:t>
      </w:r>
    </w:p>
    <w:p w14:paraId="4C88C3BC">
      <w:pPr>
        <w:shd w:val="clear" w:color="auto" w:fill="E0E0E0"/>
        <w:autoSpaceDE w:val="0"/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PROFESSIONAL SUMMARY</w:t>
      </w:r>
    </w:p>
    <w:p w14:paraId="09F392A7">
      <w:pPr>
        <w:pStyle w:val="34"/>
        <w:numPr>
          <w:ilvl w:val="0"/>
          <w:numId w:val="0"/>
        </w:numPr>
        <w:jc w:val="both"/>
        <w:rPr>
          <w:rFonts w:ascii="Garamond" w:hAnsi="Garamond" w:cs="Calibri"/>
          <w:bCs/>
        </w:rPr>
      </w:pPr>
    </w:p>
    <w:p w14:paraId="4787E1A7">
      <w:pPr>
        <w:pStyle w:val="34"/>
        <w:numPr>
          <w:ilvl w:val="0"/>
          <w:numId w:val="2"/>
        </w:numPr>
        <w:tabs>
          <w:tab w:val="clear" w:pos="420"/>
        </w:tabs>
        <w:ind w:left="420" w:leftChars="0" w:hanging="420" w:firstLineChars="0"/>
        <w:jc w:val="both"/>
        <w:rPr>
          <w:rFonts w:ascii="Garamond" w:hAnsi="Garamond" w:cs="Calibri"/>
          <w:bCs/>
        </w:rPr>
      </w:pPr>
      <w:r>
        <w:rPr>
          <w:rFonts w:ascii="Garamond" w:hAnsi="Garamond" w:cs="Calibri"/>
          <w:bCs/>
        </w:rPr>
        <w:t>Overall 5+ years of experience in deployment, troubleshooting, support services, Data reporting in clustered environment.</w:t>
      </w:r>
    </w:p>
    <w:p w14:paraId="42E8AE71">
      <w:pPr>
        <w:pStyle w:val="34"/>
        <w:numPr>
          <w:ilvl w:val="0"/>
          <w:numId w:val="3"/>
        </w:numPr>
        <w:tabs>
          <w:tab w:val="clear" w:pos="420"/>
        </w:tabs>
        <w:ind w:left="420" w:leftChars="0" w:hanging="420" w:firstLineChars="0"/>
        <w:jc w:val="both"/>
        <w:rPr>
          <w:rFonts w:ascii="Garamond" w:hAnsi="Garamond" w:cs="Calibri"/>
          <w:bCs/>
        </w:rPr>
      </w:pPr>
      <w:r>
        <w:rPr>
          <w:rFonts w:ascii="Garamond" w:hAnsi="Garamond" w:cs="Calibri"/>
          <w:bCs/>
        </w:rPr>
        <w:t>Experience in support batch jobs maintenance (Autosys) for deployments/E2E Integration testing cycles</w:t>
      </w:r>
    </w:p>
    <w:p w14:paraId="69DCC3A0"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420" w:leftChars="0" w:hanging="420" w:firstLineChars="0"/>
        <w:jc w:val="both"/>
        <w:rPr>
          <w:rFonts w:hint="default" w:ascii="Garamond" w:hAnsi="Garamond" w:cs="Garamond"/>
          <w:color w:val="000000"/>
        </w:rPr>
      </w:pPr>
      <w:r>
        <w:rPr>
          <w:rFonts w:hint="default" w:ascii="Garamond" w:hAnsi="Garamond" w:eastAsia="Book Antiqua" w:cs="Garamond"/>
          <w:color w:val="000000"/>
        </w:rPr>
        <w:t>Monitor the batch job streams round the clock, analyze and fix the issues within SLA.</w:t>
      </w:r>
    </w:p>
    <w:p w14:paraId="6ACB057C">
      <w:pPr>
        <w:pStyle w:val="34"/>
        <w:numPr>
          <w:ilvl w:val="0"/>
          <w:numId w:val="5"/>
        </w:numPr>
        <w:ind w:left="420" w:leftChars="0" w:hanging="420" w:firstLineChars="0"/>
        <w:rPr>
          <w:rFonts w:hint="default" w:ascii="Garamond" w:hAnsi="Garamond" w:cs="Garamond"/>
        </w:rPr>
      </w:pPr>
      <w:r>
        <w:rPr>
          <w:rFonts w:hint="default" w:ascii="Garamond" w:hAnsi="Garamond" w:cs="Garamond"/>
        </w:rPr>
        <w:t>Eagle Application which is key area to support. Gained experience in key eagle modules required to perform day to day project work.</w:t>
      </w:r>
    </w:p>
    <w:p w14:paraId="16664A2B">
      <w:pPr>
        <w:pStyle w:val="34"/>
        <w:numPr>
          <w:ilvl w:val="0"/>
          <w:numId w:val="5"/>
        </w:numPr>
        <w:ind w:left="420" w:leftChars="0" w:hanging="420" w:firstLineChars="0"/>
        <w:rPr>
          <w:rFonts w:hint="default" w:ascii="Garamond" w:hAnsi="Garamond" w:cs="Garamond"/>
        </w:rPr>
      </w:pPr>
      <w:r>
        <w:rPr>
          <w:rFonts w:hint="default" w:ascii="Garamond" w:hAnsi="Garamond" w:cs="Garamond"/>
        </w:rPr>
        <w:t>Good Knowledge of Eagle Modules-ETL Centre, Automation center, System Management Centre, Data Vendor Console, Message Centre Console, Message Centre Editor, Scheduler.</w:t>
      </w:r>
    </w:p>
    <w:p w14:paraId="73CB8A2F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420" w:leftChars="0" w:hanging="420" w:firstLineChars="0"/>
        <w:jc w:val="both"/>
        <w:rPr>
          <w:rFonts w:hint="default" w:ascii="Garamond" w:hAnsi="Garamond" w:cs="Garamond"/>
          <w:color w:val="000000"/>
        </w:rPr>
      </w:pPr>
      <w:r>
        <w:rPr>
          <w:rFonts w:hint="default" w:ascii="Garamond" w:hAnsi="Garamond" w:eastAsia="Book Antiqua" w:cs="Garamond"/>
          <w:color w:val="000000"/>
        </w:rPr>
        <w:t>Ensure smooth running of production environment with minimum/no negative impact to business and less operational cost.</w:t>
      </w:r>
    </w:p>
    <w:p w14:paraId="6C2B82CE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420" w:leftChars="0" w:hanging="420" w:firstLineChars="0"/>
        <w:jc w:val="both"/>
        <w:rPr>
          <w:rFonts w:hint="default" w:ascii="Garamond" w:hAnsi="Garamond" w:cs="Garamond"/>
          <w:color w:val="000000"/>
        </w:rPr>
      </w:pPr>
      <w:r>
        <w:rPr>
          <w:rFonts w:hint="default" w:ascii="Garamond" w:hAnsi="Garamond" w:eastAsia="Book Antiqua" w:cs="Garamond"/>
          <w:color w:val="000000"/>
        </w:rPr>
        <w:t>Grant and revoke access to the users based on the user business profile.</w:t>
      </w:r>
    </w:p>
    <w:p w14:paraId="1A050C26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420" w:leftChars="0" w:hanging="420" w:firstLineChars="0"/>
        <w:jc w:val="both"/>
        <w:rPr>
          <w:rFonts w:hint="default" w:ascii="Garamond" w:hAnsi="Garamond" w:cs="Garamond"/>
          <w:color w:val="000000"/>
        </w:rPr>
      </w:pPr>
      <w:r>
        <w:rPr>
          <w:rFonts w:hint="default" w:ascii="Garamond" w:hAnsi="Garamond" w:eastAsia="Book Antiqua" w:cs="Garamond"/>
          <w:color w:val="000000"/>
        </w:rPr>
        <w:t>Create installation plans and install components/changes to non-prod and production env.</w:t>
      </w:r>
    </w:p>
    <w:p w14:paraId="380B1666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420" w:leftChars="0" w:hanging="420" w:firstLineChars="0"/>
        <w:jc w:val="both"/>
        <w:rPr>
          <w:rFonts w:hint="default" w:ascii="Garamond" w:hAnsi="Garamond" w:cs="Garamond"/>
          <w:color w:val="000000"/>
        </w:rPr>
      </w:pPr>
      <w:r>
        <w:rPr>
          <w:rFonts w:hint="default" w:ascii="Garamond" w:hAnsi="Garamond" w:eastAsia="Book Antiqua" w:cs="Garamond"/>
          <w:color w:val="000000"/>
        </w:rPr>
        <w:t>First Line Support (Logging, Triaging, prioritization, tracking, and routing incidents reported by users).</w:t>
      </w:r>
      <w:r>
        <w:rPr>
          <w:rFonts w:hint="default" w:ascii="Garamond" w:hAnsi="Garamond" w:eastAsia="Book Antiqua" w:cs="Garamond"/>
          <w:color w:val="000000"/>
        </w:rPr>
        <w:tab/>
      </w:r>
    </w:p>
    <w:p w14:paraId="2DD330BA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420" w:leftChars="0" w:hanging="420" w:firstLineChars="0"/>
        <w:jc w:val="both"/>
        <w:rPr>
          <w:rFonts w:hint="default" w:ascii="Garamond" w:hAnsi="Garamond" w:cs="Garamond"/>
          <w:color w:val="000000"/>
        </w:rPr>
      </w:pPr>
      <w:r>
        <w:rPr>
          <w:rFonts w:hint="default" w:ascii="Garamond" w:hAnsi="Garamond" w:eastAsia="Book Antiqua" w:cs="Garamond"/>
          <w:color w:val="000000"/>
        </w:rPr>
        <w:t>Resolve incidents escalated by L1 as per the agreed SLAs and timelines. Refer Run-Books for immediate resolutions. Coordinate with other support or dependency groups in case the incident has any linkage.</w:t>
      </w:r>
    </w:p>
    <w:p w14:paraId="45427984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420" w:leftChars="0" w:hanging="420" w:firstLineChars="0"/>
        <w:jc w:val="both"/>
        <w:rPr>
          <w:rFonts w:hint="default" w:ascii="Garamond" w:hAnsi="Garamond" w:cs="Garamond"/>
          <w:color w:val="000000"/>
        </w:rPr>
      </w:pPr>
      <w:r>
        <w:rPr>
          <w:rFonts w:hint="default" w:ascii="Garamond" w:hAnsi="Garamond" w:eastAsia="Book Antiqua" w:cs="Garamond"/>
          <w:color w:val="000000"/>
        </w:rPr>
        <w:t>Specialized in IBM Mainframe system. Provided end to end support to the Mainframe applications.</w:t>
      </w:r>
    </w:p>
    <w:p w14:paraId="3369BF03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420" w:leftChars="0" w:hanging="420" w:firstLineChars="0"/>
        <w:jc w:val="both"/>
        <w:rPr>
          <w:rFonts w:hint="default" w:ascii="Garamond" w:hAnsi="Garamond" w:cs="Garamond"/>
          <w:color w:val="000000"/>
        </w:rPr>
      </w:pPr>
      <w:r>
        <w:rPr>
          <w:rFonts w:hint="default" w:ascii="Garamond" w:hAnsi="Garamond" w:eastAsia="Book Antiqua" w:cs="Garamond"/>
          <w:color w:val="000000"/>
        </w:rPr>
        <w:t>Supported batch scheduling using vendor tools like Autosys, Ctrl M.</w:t>
      </w:r>
    </w:p>
    <w:p w14:paraId="0F75991A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420" w:leftChars="0" w:hanging="420" w:firstLineChars="0"/>
        <w:jc w:val="both"/>
        <w:rPr>
          <w:rFonts w:hint="default" w:ascii="Garamond" w:hAnsi="Garamond" w:cs="Garamond"/>
          <w:color w:val="000000"/>
        </w:rPr>
      </w:pPr>
      <w:r>
        <w:rPr>
          <w:rFonts w:hint="default" w:ascii="Garamond" w:hAnsi="Garamond" w:eastAsia="Book Antiqua" w:cs="Garamond"/>
          <w:color w:val="000000"/>
        </w:rPr>
        <w:t>Monitor the availability of the Database events like DB availability, Instance availability and the space availability of disk drives and file systems.</w:t>
      </w:r>
    </w:p>
    <w:p w14:paraId="2D7F2570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420" w:leftChars="0" w:hanging="420" w:firstLineChars="0"/>
        <w:jc w:val="both"/>
        <w:rPr>
          <w:rFonts w:hint="default" w:ascii="Garamond" w:hAnsi="Garamond" w:cs="Garamond"/>
          <w:color w:val="000000"/>
        </w:rPr>
      </w:pPr>
      <w:r>
        <w:rPr>
          <w:rFonts w:hint="default" w:ascii="Garamond" w:hAnsi="Garamond" w:eastAsia="Book Antiqua" w:cs="Garamond"/>
          <w:color w:val="000000"/>
        </w:rPr>
        <w:t>Monitor the logs files, transaction logs and backup logs. Monitor the database related activities, respond calls from the Application support and developments teams.</w:t>
      </w:r>
    </w:p>
    <w:p w14:paraId="34D8AD62">
      <w:pPr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420" w:leftChars="0" w:hanging="420" w:firstLineChars="0"/>
        <w:jc w:val="both"/>
        <w:rPr>
          <w:rFonts w:hint="default" w:ascii="Garamond" w:hAnsi="Garamond" w:cs="Garamond"/>
          <w:color w:val="000000"/>
        </w:rPr>
      </w:pPr>
      <w:r>
        <w:rPr>
          <w:rFonts w:hint="default" w:ascii="Garamond" w:hAnsi="Garamond" w:eastAsia="Book Antiqua" w:cs="Garamond"/>
          <w:color w:val="000000"/>
        </w:rPr>
        <w:t>Perform functional, Non-functional and Integration testing – Preparation and execution of test cases.</w:t>
      </w:r>
    </w:p>
    <w:p w14:paraId="0BADA4E6">
      <w:pPr>
        <w:pStyle w:val="34"/>
        <w:numPr>
          <w:ilvl w:val="0"/>
          <w:numId w:val="6"/>
        </w:numPr>
        <w:ind w:left="420" w:leftChars="0" w:hanging="420" w:firstLineChars="0"/>
        <w:jc w:val="both"/>
        <w:rPr>
          <w:rFonts w:ascii="Garamond" w:hAnsi="Garamond" w:cs="Calibri"/>
          <w:bCs/>
        </w:rPr>
      </w:pPr>
      <w:r>
        <w:rPr>
          <w:rFonts w:ascii="Garamond" w:hAnsi="Garamond" w:cs="Calibri"/>
          <w:bCs/>
        </w:rPr>
        <w:t>Experience in 24X7 on-call production support and troubleshooting issues on various Production applications.</w:t>
      </w:r>
    </w:p>
    <w:p w14:paraId="77442160">
      <w:pPr>
        <w:pStyle w:val="34"/>
        <w:numPr>
          <w:ilvl w:val="0"/>
          <w:numId w:val="6"/>
        </w:numPr>
        <w:ind w:left="420" w:leftChars="0" w:hanging="420" w:firstLineChars="0"/>
        <w:jc w:val="both"/>
        <w:rPr>
          <w:rFonts w:ascii="Garamond" w:hAnsi="Garamond" w:cs="Calibri"/>
          <w:bCs/>
        </w:rPr>
      </w:pPr>
      <w:r>
        <w:rPr>
          <w:rFonts w:ascii="Garamond" w:hAnsi="Garamond" w:cs="Calibri"/>
          <w:bCs/>
        </w:rPr>
        <w:t>Well organized and proficient with details, excellent interpersonal and team skills</w:t>
      </w:r>
    </w:p>
    <w:p w14:paraId="7795B190">
      <w:pPr>
        <w:pStyle w:val="34"/>
        <w:numPr>
          <w:ilvl w:val="0"/>
          <w:numId w:val="6"/>
        </w:numPr>
        <w:ind w:left="420" w:leftChars="0" w:hanging="420" w:firstLineChars="0"/>
        <w:jc w:val="both"/>
        <w:rPr>
          <w:rFonts w:ascii="Garamond" w:hAnsi="Garamond" w:cs="Calibri"/>
          <w:bCs/>
        </w:rPr>
      </w:pPr>
      <w:r>
        <w:rPr>
          <w:rFonts w:ascii="Garamond" w:hAnsi="Garamond" w:cs="Calibri"/>
          <w:bCs/>
        </w:rPr>
        <w:t>Good knowledge of requirement analysis and validation, database design, solution design.</w:t>
      </w:r>
    </w:p>
    <w:p w14:paraId="37F0FCCC">
      <w:pPr>
        <w:pStyle w:val="34"/>
        <w:numPr>
          <w:ilvl w:val="0"/>
          <w:numId w:val="6"/>
        </w:numPr>
        <w:ind w:left="420" w:leftChars="0" w:hanging="420" w:firstLineChars="0"/>
        <w:jc w:val="both"/>
        <w:rPr>
          <w:rFonts w:ascii="Garamond" w:hAnsi="Garamond"/>
          <w:bCs/>
          <w:color w:val="000000"/>
        </w:rPr>
      </w:pPr>
      <w:r>
        <w:rPr>
          <w:rFonts w:ascii="Garamond" w:hAnsi="Garamond" w:cs="Calibri"/>
          <w:bCs/>
        </w:rPr>
        <w:t>Good ability to quickly grasp new concepts and technologies possessing problem solving skills.</w:t>
      </w:r>
    </w:p>
    <w:p w14:paraId="3F4770A1">
      <w:pPr>
        <w:pStyle w:val="18"/>
        <w:shd w:val="clear" w:color="auto" w:fill="FFFFFF"/>
        <w:spacing w:before="0" w:beforeAutospacing="0" w:after="0" w:afterAutospacing="0" w:line="276" w:lineRule="auto"/>
        <w:textAlignment w:val="baseline"/>
        <w:rPr>
          <w:rFonts w:ascii="Garamond" w:hAnsi="Garamond"/>
          <w:bCs/>
          <w:color w:val="000000"/>
        </w:rPr>
      </w:pPr>
    </w:p>
    <w:p w14:paraId="3D62B8F4">
      <w:pPr>
        <w:shd w:val="clear" w:color="auto" w:fill="E0E0E0"/>
        <w:autoSpaceDE w:val="0"/>
        <w:spacing w:line="276" w:lineRule="auto"/>
        <w:jc w:val="both"/>
        <w:rPr>
          <w:rFonts w:ascii="Garamond" w:hAnsi="Garamond" w:cs="Calibri"/>
          <w:bCs/>
        </w:rPr>
      </w:pPr>
      <w:r>
        <w:rPr>
          <w:rFonts w:ascii="Garamond" w:hAnsi="Garamond"/>
          <w:bCs/>
        </w:rPr>
        <w:t>TECHNICAL SKILLS</w:t>
      </w:r>
    </w:p>
    <w:p w14:paraId="0F5E445B">
      <w:pPr>
        <w:rPr>
          <w:rFonts w:ascii="Garamond" w:hAnsi="Garamond" w:cs="Calibri"/>
          <w:bCs/>
        </w:rPr>
      </w:pPr>
    </w:p>
    <w:tbl>
      <w:tblPr>
        <w:tblStyle w:val="12"/>
        <w:tblW w:w="9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7181"/>
      </w:tblGrid>
      <w:tr w14:paraId="28C97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530" w:type="dxa"/>
            <w:shd w:val="clear" w:color="auto" w:fill="auto"/>
          </w:tcPr>
          <w:p w14:paraId="2E711720">
            <w:pPr>
              <w:rPr>
                <w:rFonts w:hint="default" w:ascii="Garamond" w:hAnsi="Garamond" w:cs="Calibri"/>
                <w:bCs/>
                <w:lang w:val="en-US"/>
              </w:rPr>
            </w:pPr>
            <w:r>
              <w:rPr>
                <w:rFonts w:hint="default" w:ascii="Garamond" w:hAnsi="Garamond" w:cs="Calibri"/>
                <w:bCs/>
                <w:lang w:val="en-US"/>
              </w:rPr>
              <w:t>Products</w:t>
            </w:r>
          </w:p>
        </w:tc>
        <w:tc>
          <w:tcPr>
            <w:tcW w:w="7181" w:type="dxa"/>
            <w:shd w:val="clear" w:color="auto" w:fill="auto"/>
          </w:tcPr>
          <w:p w14:paraId="4390E5B7">
            <w:pPr>
              <w:rPr>
                <w:rFonts w:ascii="Garamond" w:hAnsi="Garamond" w:cs="Calibri"/>
                <w:bCs/>
              </w:rPr>
            </w:pPr>
            <w:r>
              <w:rPr>
                <w:rFonts w:hint="default" w:ascii="Garamond" w:hAnsi="Garamond" w:eastAsia="Book Antiqua" w:cs="Garamond"/>
                <w:color w:val="000000"/>
              </w:rPr>
              <w:t>Eagle, IBM Mainframe, Unisys Mainframe</w:t>
            </w:r>
            <w:r>
              <w:rPr>
                <w:rFonts w:hint="default" w:ascii="Garamond" w:hAnsi="Garamond" w:eastAsia="Book Antiqua" w:cs="Garamond"/>
                <w:color w:val="000000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Garamond" w:hAnsi="Garamond" w:cs="Garamond"/>
                <w:bCs/>
              </w:rPr>
              <w:t>and Linux servers</w:t>
            </w:r>
          </w:p>
        </w:tc>
      </w:tr>
      <w:tr w14:paraId="54F93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530" w:type="dxa"/>
            <w:shd w:val="clear" w:color="auto" w:fill="auto"/>
          </w:tcPr>
          <w:p w14:paraId="539D1A57">
            <w:pPr>
              <w:rPr>
                <w:rFonts w:ascii="Garamond" w:hAnsi="Garamond" w:cs="Calibri"/>
                <w:bCs/>
              </w:rPr>
            </w:pPr>
            <w:r>
              <w:rPr>
                <w:rFonts w:ascii="Garamond" w:hAnsi="Garamond" w:cs="Calibri"/>
                <w:bCs/>
              </w:rPr>
              <w:t>Cloud webservices</w:t>
            </w:r>
          </w:p>
        </w:tc>
        <w:tc>
          <w:tcPr>
            <w:tcW w:w="7181" w:type="dxa"/>
            <w:shd w:val="clear" w:color="auto" w:fill="auto"/>
          </w:tcPr>
          <w:p w14:paraId="4D085D89">
            <w:pPr>
              <w:rPr>
                <w:rFonts w:ascii="Garamond" w:hAnsi="Garamond" w:cs="Calibri"/>
                <w:bCs/>
              </w:rPr>
            </w:pPr>
            <w:r>
              <w:rPr>
                <w:rFonts w:ascii="Garamond" w:hAnsi="Garamond" w:cs="Calibri"/>
                <w:bCs/>
              </w:rPr>
              <w:t>AWS EC2, S3, IAM, Auto scaling and Resource Access Manager</w:t>
            </w:r>
          </w:p>
        </w:tc>
      </w:tr>
      <w:tr w14:paraId="419DC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530" w:type="dxa"/>
            <w:shd w:val="clear" w:color="auto" w:fill="auto"/>
          </w:tcPr>
          <w:p w14:paraId="78377992">
            <w:pPr>
              <w:rPr>
                <w:rFonts w:ascii="Garamond" w:hAnsi="Garamond" w:cs="Calibri"/>
                <w:bCs/>
              </w:rPr>
            </w:pPr>
            <w:r>
              <w:rPr>
                <w:rFonts w:ascii="Garamond" w:hAnsi="Garamond" w:cs="Calibri"/>
                <w:bCs/>
              </w:rPr>
              <w:t>Ticketing tools</w:t>
            </w:r>
          </w:p>
        </w:tc>
        <w:tc>
          <w:tcPr>
            <w:tcW w:w="7181" w:type="dxa"/>
            <w:shd w:val="clear" w:color="auto" w:fill="auto"/>
          </w:tcPr>
          <w:p w14:paraId="033FCCBB">
            <w:pPr>
              <w:rPr>
                <w:rFonts w:hint="default" w:ascii="Garamond" w:hAnsi="Garamond" w:cs="Calibri"/>
                <w:bCs/>
                <w:lang w:val="en-US"/>
              </w:rPr>
            </w:pPr>
            <w:r>
              <w:rPr>
                <w:rFonts w:ascii="Garamond" w:hAnsi="Garamond" w:cs="Calibri"/>
                <w:bCs/>
              </w:rPr>
              <w:t xml:space="preserve">Service NOW </w:t>
            </w:r>
            <w:r>
              <w:rPr>
                <w:rFonts w:hint="default" w:ascii="Garamond" w:hAnsi="Garamond" w:cs="Calibri"/>
                <w:bCs/>
                <w:lang w:val="en-US"/>
              </w:rPr>
              <w:t>,</w:t>
            </w:r>
            <w:r>
              <w:rPr>
                <w:rFonts w:ascii="Garamond" w:hAnsi="Garamond" w:cs="Calibri"/>
                <w:bCs/>
              </w:rPr>
              <w:t xml:space="preserve"> Autosys</w:t>
            </w:r>
            <w:r>
              <w:rPr>
                <w:rFonts w:hint="default" w:ascii="Garamond" w:hAnsi="Garamond" w:cs="Calibri"/>
                <w:bCs/>
                <w:lang w:val="en-US"/>
              </w:rPr>
              <w:t>,Jira</w:t>
            </w:r>
          </w:p>
        </w:tc>
      </w:tr>
      <w:tr w14:paraId="670CC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530" w:type="dxa"/>
            <w:shd w:val="clear" w:color="auto" w:fill="auto"/>
          </w:tcPr>
          <w:p w14:paraId="5D730171">
            <w:pPr>
              <w:rPr>
                <w:rFonts w:ascii="Garamond" w:hAnsi="Garamond" w:cs="Calibri"/>
                <w:bCs/>
              </w:rPr>
            </w:pPr>
            <w:r>
              <w:rPr>
                <w:rFonts w:ascii="Garamond" w:hAnsi="Garamond" w:cs="Calibri"/>
                <w:bCs/>
              </w:rPr>
              <w:t>Databases</w:t>
            </w:r>
          </w:p>
        </w:tc>
        <w:tc>
          <w:tcPr>
            <w:tcW w:w="7181" w:type="dxa"/>
            <w:shd w:val="clear" w:color="auto" w:fill="auto"/>
          </w:tcPr>
          <w:p w14:paraId="200B2811">
            <w:pPr>
              <w:shd w:val="clear" w:color="auto" w:fill="FFFFFF"/>
              <w:spacing w:before="90" w:after="90"/>
              <w:rPr>
                <w:rFonts w:ascii="Garamond" w:hAnsi="Garamond" w:cs="Calibri"/>
                <w:bCs/>
                <w:color w:val="000000"/>
              </w:rPr>
            </w:pPr>
            <w:r>
              <w:rPr>
                <w:rFonts w:ascii="Garamond" w:hAnsi="Garamond" w:cs="Calibri"/>
                <w:bCs/>
                <w:color w:val="000000"/>
              </w:rPr>
              <w:t xml:space="preserve">Oracle 9i/10g/11g, MS SQL SERVER 2005,2008, </w:t>
            </w:r>
          </w:p>
        </w:tc>
      </w:tr>
      <w:tr w14:paraId="14655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530" w:type="dxa"/>
            <w:shd w:val="clear" w:color="auto" w:fill="auto"/>
          </w:tcPr>
          <w:p w14:paraId="70A49FB7">
            <w:pPr>
              <w:rPr>
                <w:rFonts w:ascii="Garamond" w:hAnsi="Garamond" w:cs="Calibri"/>
                <w:bCs/>
              </w:rPr>
            </w:pPr>
            <w:r>
              <w:rPr>
                <w:rFonts w:ascii="Garamond" w:hAnsi="Garamond" w:cs="Calibri"/>
                <w:bCs/>
              </w:rPr>
              <w:t>CI/CD</w:t>
            </w:r>
          </w:p>
        </w:tc>
        <w:tc>
          <w:tcPr>
            <w:tcW w:w="7181" w:type="dxa"/>
            <w:shd w:val="clear" w:color="auto" w:fill="auto"/>
          </w:tcPr>
          <w:p w14:paraId="44FE0B67">
            <w:pPr>
              <w:shd w:val="clear" w:color="auto" w:fill="FFFFFF"/>
              <w:spacing w:before="90" w:after="90"/>
              <w:rPr>
                <w:rFonts w:ascii="Garamond" w:hAnsi="Garamond" w:cs="Calibri"/>
                <w:bCs/>
                <w:color w:val="000000"/>
              </w:rPr>
            </w:pPr>
            <w:r>
              <w:rPr>
                <w:rFonts w:ascii="Garamond" w:hAnsi="Garamond" w:cs="Calibri"/>
                <w:bCs/>
                <w:color w:val="000000"/>
              </w:rPr>
              <w:t>Git hub, Jenkins, Maven and GIT</w:t>
            </w:r>
          </w:p>
        </w:tc>
      </w:tr>
      <w:tr w14:paraId="5C373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530" w:type="dxa"/>
            <w:shd w:val="clear" w:color="auto" w:fill="auto"/>
          </w:tcPr>
          <w:p w14:paraId="032C9B23">
            <w:pPr>
              <w:rPr>
                <w:rFonts w:hint="default" w:ascii="Garamond" w:hAnsi="Garamond" w:cs="Calibri"/>
                <w:bCs/>
                <w:lang w:val="en-US"/>
              </w:rPr>
            </w:pPr>
            <w:r>
              <w:rPr>
                <w:rFonts w:hint="default" w:ascii="Garamond" w:hAnsi="Garamond" w:cs="Calibri"/>
                <w:bCs/>
                <w:lang w:val="en-US"/>
              </w:rPr>
              <w:t>File transfer tools</w:t>
            </w:r>
          </w:p>
        </w:tc>
        <w:tc>
          <w:tcPr>
            <w:tcW w:w="7181" w:type="dxa"/>
            <w:shd w:val="clear" w:color="auto" w:fill="auto"/>
          </w:tcPr>
          <w:p w14:paraId="3E629B13">
            <w:pPr>
              <w:shd w:val="clear" w:color="auto" w:fill="FFFFFF"/>
              <w:spacing w:before="90" w:after="90"/>
              <w:rPr>
                <w:rFonts w:ascii="Garamond" w:hAnsi="Garamond" w:cs="Calibri"/>
                <w:bCs/>
                <w:color w:val="000000"/>
              </w:rPr>
            </w:pPr>
            <w:r>
              <w:rPr>
                <w:rFonts w:ascii="Book Antiqua" w:hAnsi="Book Antiqua" w:eastAsia="Book Antiqua" w:cs="Book Antiqua"/>
                <w:sz w:val="20"/>
                <w:szCs w:val="20"/>
              </w:rPr>
              <w:t>Sterling Integrator, MoveIT</w:t>
            </w:r>
          </w:p>
        </w:tc>
      </w:tr>
      <w:tr w14:paraId="53E4F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530" w:type="dxa"/>
            <w:shd w:val="clear" w:color="auto" w:fill="auto"/>
          </w:tcPr>
          <w:p w14:paraId="1011ED52">
            <w:pPr>
              <w:rPr>
                <w:rFonts w:ascii="Garamond" w:hAnsi="Garamond" w:cs="Calibri"/>
                <w:bCs/>
              </w:rPr>
            </w:pPr>
            <w:r>
              <w:rPr>
                <w:rFonts w:ascii="Garamond" w:hAnsi="Garamond" w:cs="Calibri"/>
                <w:bCs/>
              </w:rPr>
              <w:t>Other Languages/Tools</w:t>
            </w:r>
          </w:p>
        </w:tc>
        <w:tc>
          <w:tcPr>
            <w:tcW w:w="7181" w:type="dxa"/>
            <w:shd w:val="clear" w:color="auto" w:fill="auto"/>
          </w:tcPr>
          <w:p w14:paraId="1ACA09C1">
            <w:pPr>
              <w:shd w:val="clear" w:color="auto" w:fill="FFFFFF"/>
              <w:spacing w:before="90" w:after="90"/>
              <w:rPr>
                <w:rFonts w:ascii="Garamond" w:hAnsi="Garamond" w:cs="Calibri"/>
                <w:bCs/>
                <w:color w:val="000000"/>
              </w:rPr>
            </w:pPr>
            <w:r>
              <w:rPr>
                <w:rFonts w:ascii="Garamond" w:hAnsi="Garamond" w:cs="Calibri"/>
                <w:bCs/>
                <w:color w:val="000000"/>
              </w:rPr>
              <w:t>SQL, PL/SQL, Java and HTML, Java script, Node.js, D3.js, Bootstrap, CSS and HTML</w:t>
            </w:r>
            <w:r>
              <w:rPr>
                <w:rFonts w:ascii="Book Antiqua" w:hAnsi="Book Antiqua" w:eastAsia="Book Antiqua" w:cs="Book Antiqua"/>
                <w:sz w:val="20"/>
                <w:szCs w:val="20"/>
              </w:rPr>
              <w:t xml:space="preserve"> MS Word, MS Excel, MS Power Point</w:t>
            </w:r>
          </w:p>
        </w:tc>
      </w:tr>
    </w:tbl>
    <w:p w14:paraId="5A3B8DE8">
      <w:pPr>
        <w:autoSpaceDE w:val="0"/>
        <w:spacing w:line="276" w:lineRule="auto"/>
        <w:jc w:val="both"/>
        <w:rPr>
          <w:rFonts w:ascii="Garamond" w:hAnsi="Garamond"/>
          <w:bCs/>
        </w:rPr>
      </w:pPr>
    </w:p>
    <w:p w14:paraId="39BFF2B2">
      <w:pPr>
        <w:shd w:val="clear" w:color="auto" w:fill="E0E0E0"/>
        <w:autoSpaceDE w:val="0"/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EXPERIENCE SUMMARY</w:t>
      </w:r>
    </w:p>
    <w:p w14:paraId="5BE3B84C">
      <w:pPr>
        <w:spacing w:before="200" w:line="276" w:lineRule="auto"/>
        <w:jc w:val="both"/>
        <w:rPr>
          <w:rFonts w:ascii="Garamond" w:hAnsi="Garamond"/>
          <w:bCs/>
        </w:rPr>
      </w:pPr>
    </w:p>
    <w:p w14:paraId="2CE59E76">
      <w:pPr>
        <w:spacing w:before="200" w:line="276" w:lineRule="auto"/>
        <w:jc w:val="both"/>
        <w:rPr>
          <w:rFonts w:ascii="Garamond" w:hAnsi="Garamond"/>
          <w:bCs/>
        </w:rPr>
      </w:pPr>
    </w:p>
    <w:p w14:paraId="6B57458F">
      <w:pPr>
        <w:widowControl w:val="0"/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hd w:val="clear" w:color="auto" w:fill="F1F1F1" w:themeFill="background1" w:themeFillShade="F2"/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Client: </w:t>
      </w:r>
      <w:r>
        <w:rPr>
          <w:rFonts w:hint="default" w:ascii="Garamond" w:hAnsi="Garamond"/>
          <w:bCs/>
          <w:lang w:val="en-US"/>
        </w:rPr>
        <w:t>TIAA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 xml:space="preserve">                             </w:t>
      </w:r>
      <w:r>
        <w:rPr>
          <w:rFonts w:hint="default" w:ascii="Garamond" w:hAnsi="Garamond"/>
          <w:bCs/>
          <w:lang w:val="en-US"/>
        </w:rPr>
        <w:t>September</w:t>
      </w:r>
      <w:r>
        <w:rPr>
          <w:rFonts w:ascii="Garamond" w:hAnsi="Garamond"/>
          <w:bCs/>
        </w:rPr>
        <w:t xml:space="preserve"> </w:t>
      </w:r>
      <w:r>
        <w:rPr>
          <w:rFonts w:hint="default" w:ascii="Garamond" w:hAnsi="Garamond"/>
          <w:bCs/>
          <w:lang w:val="en-US"/>
        </w:rPr>
        <w:t xml:space="preserve">2022 </w:t>
      </w:r>
      <w:r>
        <w:rPr>
          <w:rFonts w:ascii="Garamond" w:hAnsi="Garamond"/>
          <w:bCs/>
        </w:rPr>
        <w:t>to till date</w:t>
      </w:r>
    </w:p>
    <w:p w14:paraId="63A274FE"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hd w:val="clear" w:color="auto" w:fill="F1F1F1" w:themeFill="background1" w:themeFillShade="F2"/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Role: Production Support Engineer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 xml:space="preserve">     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 xml:space="preserve">                    </w:t>
      </w:r>
    </w:p>
    <w:p w14:paraId="229DEC8B"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hd w:val="clear" w:color="auto" w:fill="F1F1F1" w:themeFill="background1" w:themeFillShade="F2"/>
        <w:spacing w:line="276" w:lineRule="auto"/>
        <w:jc w:val="both"/>
        <w:rPr>
          <w:rFonts w:hint="default" w:ascii="Garamond" w:hAnsi="Garamond"/>
          <w:bCs/>
          <w:lang w:val="en-US"/>
        </w:rPr>
      </w:pPr>
      <w:r>
        <w:rPr>
          <w:rFonts w:ascii="Garamond" w:hAnsi="Garamond"/>
          <w:bCs/>
        </w:rPr>
        <w:t xml:space="preserve">Location: </w:t>
      </w:r>
      <w:r>
        <w:rPr>
          <w:rFonts w:hint="default" w:ascii="Garamond" w:hAnsi="Garamond"/>
          <w:bCs/>
          <w:lang w:val="en-US"/>
        </w:rPr>
        <w:t>New york/New Jersey</w:t>
      </w:r>
    </w:p>
    <w:p w14:paraId="6A927C9A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42"/>
          <w:tab w:val="left" w:pos="5022"/>
        </w:tabs>
        <w:ind w:left="18" w:leftChars="0"/>
        <w:jc w:val="both"/>
        <w:rPr>
          <w:rFonts w:ascii="Book Antiqua" w:hAnsi="Book Antiqua" w:eastAsia="Book Antiqua" w:cs="Book Antiqua"/>
          <w:color w:val="000000"/>
          <w:sz w:val="24"/>
          <w:szCs w:val="24"/>
        </w:rPr>
      </w:pPr>
    </w:p>
    <w:p w14:paraId="7114566D">
      <w:pPr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42"/>
          <w:tab w:val="left" w:pos="5022"/>
          <w:tab w:val="clear" w:pos="420"/>
        </w:tabs>
        <w:ind w:left="420" w:leftChars="0" w:hanging="420" w:firstLineChars="0"/>
        <w:jc w:val="both"/>
        <w:rPr>
          <w:rFonts w:hint="default" w:ascii="Garamond" w:hAnsi="Garamond" w:eastAsia="Book Antiqua" w:cs="Garamond"/>
          <w:color w:val="000000"/>
          <w:sz w:val="24"/>
          <w:szCs w:val="24"/>
        </w:rPr>
      </w:pPr>
      <w:r>
        <w:rPr>
          <w:rFonts w:hint="default" w:ascii="Garamond" w:hAnsi="Garamond" w:eastAsia="Book Antiqua" w:cs="Garamond"/>
          <w:color w:val="000000"/>
          <w:sz w:val="24"/>
          <w:szCs w:val="24"/>
          <w:lang w:val="en-US"/>
        </w:rPr>
        <w:t xml:space="preserve">Used  </w:t>
      </w:r>
      <w:r>
        <w:rPr>
          <w:rFonts w:hint="default" w:ascii="Garamond" w:hAnsi="Garamond" w:eastAsia="Book Antiqua" w:cs="Garamond"/>
          <w:b w:val="0"/>
          <w:bCs w:val="0"/>
          <w:color w:val="000000"/>
          <w:sz w:val="24"/>
          <w:szCs w:val="24"/>
          <w:lang w:val="en-US"/>
        </w:rPr>
        <w:t xml:space="preserve">Technologies </w:t>
      </w:r>
      <w:r>
        <w:rPr>
          <w:rFonts w:hint="default" w:ascii="Garamond" w:hAnsi="Garamond" w:eastAsia="Book Antiqua" w:cs="Garamond"/>
          <w:b w:val="0"/>
          <w:bCs w:val="0"/>
          <w:color w:val="000000"/>
        </w:rPr>
        <w:t>Eagle/Autosys/Unix/SQL/Service Now/Sterling Integrator/MoveIT</w:t>
      </w:r>
    </w:p>
    <w:p w14:paraId="593E6694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42"/>
          <w:tab w:val="left" w:pos="5022"/>
          <w:tab w:val="clear" w:pos="420"/>
        </w:tabs>
        <w:ind w:left="420" w:leftChars="0" w:hanging="420" w:firstLineChars="0"/>
        <w:jc w:val="both"/>
        <w:rPr>
          <w:rFonts w:hint="default" w:ascii="Garamond" w:hAnsi="Garamond" w:eastAsia="Book Antiqua" w:cs="Garamond"/>
          <w:color w:val="000000"/>
          <w:sz w:val="24"/>
          <w:szCs w:val="24"/>
        </w:rPr>
      </w:pPr>
      <w:r>
        <w:rPr>
          <w:rFonts w:hint="default" w:ascii="Garamond" w:hAnsi="Garamond" w:eastAsia="Book Antiqua" w:cs="Garamond"/>
          <w:color w:val="000000"/>
          <w:sz w:val="24"/>
          <w:szCs w:val="24"/>
        </w:rPr>
        <w:t>Monitor the batch job streams round the clock, analyze and fix the issues within SLA.</w:t>
      </w:r>
    </w:p>
    <w:p w14:paraId="49F22F9B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42"/>
          <w:tab w:val="left" w:pos="5022"/>
          <w:tab w:val="clear" w:pos="420"/>
        </w:tabs>
        <w:ind w:left="420" w:leftChars="0" w:hanging="420" w:firstLineChars="0"/>
        <w:jc w:val="both"/>
        <w:rPr>
          <w:rFonts w:hint="default" w:ascii="Garamond" w:hAnsi="Garamond" w:eastAsia="Book Antiqua" w:cs="Garamond"/>
          <w:color w:val="000000"/>
          <w:sz w:val="24"/>
          <w:szCs w:val="24"/>
        </w:rPr>
      </w:pPr>
      <w:r>
        <w:rPr>
          <w:rFonts w:hint="default" w:ascii="Garamond" w:hAnsi="Garamond" w:eastAsia="Book Antiqua" w:cs="Garamond"/>
          <w:color w:val="000000"/>
          <w:sz w:val="24"/>
          <w:szCs w:val="24"/>
        </w:rPr>
        <w:t>Ensure smooth running of production environment with minimum/no negative impact to business and less operational cost.</w:t>
      </w:r>
    </w:p>
    <w:p w14:paraId="6B19201A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42"/>
          <w:tab w:val="left" w:pos="5022"/>
          <w:tab w:val="clear" w:pos="420"/>
        </w:tabs>
        <w:ind w:left="420" w:leftChars="0" w:hanging="420" w:firstLineChars="0"/>
        <w:jc w:val="both"/>
        <w:rPr>
          <w:rFonts w:hint="default" w:ascii="Garamond" w:hAnsi="Garamond" w:eastAsia="Book Antiqua" w:cs="Garamond"/>
          <w:color w:val="000000"/>
          <w:sz w:val="24"/>
          <w:szCs w:val="24"/>
        </w:rPr>
      </w:pPr>
      <w:r>
        <w:rPr>
          <w:rFonts w:hint="default" w:ascii="Garamond" w:hAnsi="Garamond" w:eastAsia="Book Antiqua" w:cs="Garamond"/>
          <w:color w:val="000000"/>
          <w:sz w:val="24"/>
          <w:szCs w:val="24"/>
        </w:rPr>
        <w:t>Grant and revoke access to the users based on the user business profile</w:t>
      </w:r>
    </w:p>
    <w:p w14:paraId="73FA75FC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42"/>
          <w:tab w:val="left" w:pos="5022"/>
          <w:tab w:val="clear" w:pos="420"/>
        </w:tabs>
        <w:ind w:left="420" w:leftChars="0" w:hanging="420" w:firstLineChars="0"/>
        <w:jc w:val="both"/>
        <w:rPr>
          <w:rFonts w:hint="default" w:ascii="Garamond" w:hAnsi="Garamond" w:eastAsia="Book Antiqua" w:cs="Garamond"/>
          <w:color w:val="000000"/>
          <w:sz w:val="24"/>
          <w:szCs w:val="24"/>
        </w:rPr>
      </w:pPr>
      <w:r>
        <w:rPr>
          <w:rFonts w:hint="default" w:ascii="Garamond" w:hAnsi="Garamond" w:eastAsia="Book Antiqua" w:cs="Garamond"/>
          <w:color w:val="000000"/>
          <w:sz w:val="24"/>
          <w:szCs w:val="24"/>
        </w:rPr>
        <w:t>First Line Support (Logging, Triaging, prioritization, tracking, and routing incidents reported.</w:t>
      </w:r>
      <w:r>
        <w:rPr>
          <w:rFonts w:hint="default" w:ascii="Garamond" w:hAnsi="Garamond" w:eastAsia="Book Antiqua" w:cs="Garamond"/>
          <w:color w:val="000000"/>
          <w:sz w:val="24"/>
          <w:szCs w:val="24"/>
        </w:rPr>
        <w:tab/>
      </w:r>
    </w:p>
    <w:p w14:paraId="6A8D3C48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42"/>
          <w:tab w:val="left" w:pos="5022"/>
          <w:tab w:val="clear" w:pos="420"/>
        </w:tabs>
        <w:ind w:left="420" w:leftChars="0" w:hanging="420" w:firstLineChars="0"/>
        <w:jc w:val="both"/>
        <w:rPr>
          <w:rFonts w:hint="default" w:ascii="Garamond" w:hAnsi="Garamond" w:eastAsia="Book Antiqua" w:cs="Garamond"/>
          <w:color w:val="000000"/>
          <w:sz w:val="24"/>
          <w:szCs w:val="24"/>
        </w:rPr>
      </w:pPr>
      <w:r>
        <w:rPr>
          <w:rFonts w:hint="default" w:ascii="Garamond" w:hAnsi="Garamond" w:eastAsia="Book Antiqua" w:cs="Garamond"/>
          <w:color w:val="000000"/>
          <w:sz w:val="24"/>
          <w:szCs w:val="24"/>
        </w:rPr>
        <w:t>Refer Run-Books for immediate resolutions. Coordinate with other support or dependency groups in case the incident has any linkage.</w:t>
      </w:r>
    </w:p>
    <w:p w14:paraId="474E7A2F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42"/>
          <w:tab w:val="left" w:pos="5022"/>
          <w:tab w:val="clear" w:pos="420"/>
        </w:tabs>
        <w:ind w:left="420" w:leftChars="0" w:hanging="420" w:firstLineChars="0"/>
        <w:jc w:val="both"/>
        <w:rPr>
          <w:rFonts w:hint="default" w:ascii="Garamond" w:hAnsi="Garamond" w:eastAsia="Book Antiqua" w:cs="Garamond"/>
          <w:color w:val="000000"/>
          <w:sz w:val="24"/>
          <w:szCs w:val="24"/>
        </w:rPr>
      </w:pPr>
      <w:r>
        <w:rPr>
          <w:rFonts w:hint="default" w:ascii="Garamond" w:hAnsi="Garamond" w:eastAsia="Book Antiqua" w:cs="Garamond"/>
          <w:color w:val="000000"/>
          <w:sz w:val="24"/>
          <w:szCs w:val="24"/>
        </w:rPr>
        <w:t>Supported batch scheduling using vendor tools like Autosys, Eagle.</w:t>
      </w:r>
    </w:p>
    <w:p w14:paraId="28B249B9"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42"/>
          <w:tab w:val="left" w:pos="5022"/>
          <w:tab w:val="clear" w:pos="420"/>
        </w:tabs>
        <w:ind w:left="420" w:leftChars="0" w:hanging="420" w:firstLineChars="0"/>
        <w:jc w:val="both"/>
        <w:rPr>
          <w:rFonts w:hint="default" w:ascii="Garamond" w:hAnsi="Garamond" w:eastAsia="Book Antiqua" w:cs="Garamond"/>
          <w:color w:val="000000"/>
          <w:sz w:val="24"/>
          <w:szCs w:val="24"/>
        </w:rPr>
      </w:pPr>
      <w:r>
        <w:rPr>
          <w:rFonts w:hint="default" w:ascii="Garamond" w:hAnsi="Garamond" w:eastAsia="Book Antiqua" w:cs="Garamond"/>
          <w:color w:val="000000"/>
          <w:sz w:val="24"/>
          <w:szCs w:val="24"/>
        </w:rPr>
        <w:t>Monitor the availability of the Database events like DB availability, Instance availability and the space availability of disk drives and file systems.</w:t>
      </w:r>
    </w:p>
    <w:p w14:paraId="0AD37EB1">
      <w:pPr>
        <w:numPr>
          <w:ilvl w:val="0"/>
          <w:numId w:val="7"/>
        </w:numPr>
        <w:spacing w:before="200" w:line="276" w:lineRule="auto"/>
        <w:ind w:left="420" w:leftChars="0" w:hanging="420" w:firstLineChars="0"/>
        <w:jc w:val="both"/>
        <w:rPr>
          <w:rFonts w:hint="default" w:ascii="Garamond" w:hAnsi="Garamond" w:cs="Garamond"/>
          <w:bCs/>
          <w:sz w:val="24"/>
          <w:szCs w:val="24"/>
        </w:rPr>
      </w:pPr>
      <w:r>
        <w:rPr>
          <w:rFonts w:hint="default" w:ascii="Garamond" w:hAnsi="Garamond" w:eastAsia="Book Antiqua" w:cs="Garamond"/>
          <w:color w:val="000000"/>
          <w:sz w:val="24"/>
          <w:szCs w:val="24"/>
        </w:rPr>
        <w:t>Monitor the logs files, transaction logs and backup logs. Monitor the database related activities, respond calls from the Application support and developments teams.</w:t>
      </w:r>
    </w:p>
    <w:p w14:paraId="5CAF4A35">
      <w:pPr>
        <w:spacing w:before="200" w:line="276" w:lineRule="auto"/>
        <w:jc w:val="both"/>
        <w:rPr>
          <w:rFonts w:ascii="Garamond" w:hAnsi="Garamond"/>
          <w:bCs/>
        </w:rPr>
      </w:pPr>
    </w:p>
    <w:p w14:paraId="00250B91">
      <w:pPr>
        <w:spacing w:before="200" w:line="276" w:lineRule="auto"/>
        <w:jc w:val="both"/>
        <w:rPr>
          <w:rFonts w:ascii="Garamond" w:hAnsi="Garamond"/>
          <w:bCs/>
        </w:rPr>
      </w:pPr>
    </w:p>
    <w:p w14:paraId="117C56C5">
      <w:pPr>
        <w:widowControl w:val="0"/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hd w:val="clear" w:color="auto" w:fill="F1F1F1" w:themeFill="background1" w:themeFillShade="F2"/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Client: Charles Schwab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 xml:space="preserve">                             Aug 2020 to till date</w:t>
      </w:r>
    </w:p>
    <w:p w14:paraId="6A197D42"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hd w:val="clear" w:color="auto" w:fill="F1F1F1" w:themeFill="background1" w:themeFillShade="F2"/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Role: Production Support Engineer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 xml:space="preserve">     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 xml:space="preserve">                    </w:t>
      </w:r>
    </w:p>
    <w:p w14:paraId="6EE747EE"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hd w:val="clear" w:color="auto" w:fill="F1F1F1" w:themeFill="background1" w:themeFillShade="F2"/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Location: Texas/phoenix</w:t>
      </w:r>
    </w:p>
    <w:p w14:paraId="39BF7870">
      <w:pPr>
        <w:pStyle w:val="29"/>
        <w:spacing w:line="276" w:lineRule="auto"/>
        <w:jc w:val="both"/>
        <w:rPr>
          <w:rFonts w:ascii="Garamond" w:hAnsi="Garamond"/>
          <w:bCs/>
        </w:rPr>
      </w:pPr>
    </w:p>
    <w:p w14:paraId="017C27A6">
      <w:pPr>
        <w:widowControl w:val="0"/>
        <w:spacing w:line="276" w:lineRule="auto"/>
        <w:jc w:val="both"/>
        <w:rPr>
          <w:rFonts w:ascii="Garamond" w:hAnsi="Garamond"/>
          <w:bCs/>
          <w:u w:val="single"/>
        </w:rPr>
      </w:pPr>
      <w:r>
        <w:rPr>
          <w:rFonts w:ascii="Garamond" w:hAnsi="Garamond"/>
          <w:bCs/>
          <w:u w:val="single"/>
        </w:rPr>
        <w:t>Responsibilities:</w:t>
      </w:r>
    </w:p>
    <w:p w14:paraId="1309BF4F">
      <w:pPr>
        <w:widowControl w:val="0"/>
        <w:spacing w:line="276" w:lineRule="auto"/>
        <w:jc w:val="both"/>
        <w:rPr>
          <w:rFonts w:ascii="Garamond" w:hAnsi="Garamond"/>
          <w:bCs/>
          <w:u w:val="single"/>
        </w:rPr>
      </w:pPr>
    </w:p>
    <w:p w14:paraId="3E40B732">
      <w:pPr>
        <w:numPr>
          <w:ilvl w:val="0"/>
          <w:numId w:val="8"/>
        </w:numPr>
        <w:shd w:val="clear" w:color="auto" w:fill="FFFFFF"/>
        <w:spacing w:before="100" w:beforeAutospacing="1"/>
        <w:rPr>
          <w:rFonts w:ascii="Garamond" w:hAnsi="Garamond" w:cs="Calibri"/>
          <w:bCs/>
        </w:rPr>
      </w:pPr>
      <w:r>
        <w:rPr>
          <w:rFonts w:ascii="Garamond" w:hAnsi="Garamond" w:cs="Calibri"/>
          <w:bCs/>
        </w:rPr>
        <w:t>Assisted in incident management, including problem resolution and tracking problems.</w:t>
      </w:r>
    </w:p>
    <w:p w14:paraId="53C0C91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Garamond" w:hAnsi="Garamond" w:cs="Calibri"/>
          <w:bCs/>
        </w:rPr>
      </w:pPr>
      <w:r>
        <w:rPr>
          <w:rFonts w:ascii="Garamond" w:hAnsi="Garamond" w:cs="Calibri"/>
          <w:bCs/>
        </w:rPr>
        <w:t>Troubleshoot batch failures to determine cause (review AutoSys logs) and correct/escalate.</w:t>
      </w:r>
    </w:p>
    <w:p w14:paraId="25F0301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Garamond" w:hAnsi="Garamond" w:cs="Calibri"/>
          <w:bCs/>
        </w:rPr>
      </w:pPr>
      <w:r>
        <w:rPr>
          <w:rFonts w:ascii="Garamond" w:hAnsi="Garamond" w:cs="Calibri"/>
          <w:bCs/>
        </w:rPr>
        <w:t>Perform problem determination and resolutions (Root Cause Analysis).</w:t>
      </w:r>
    </w:p>
    <w:p w14:paraId="0A725C1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Garamond" w:hAnsi="Garamond" w:cs="Calibri"/>
          <w:bCs/>
        </w:rPr>
      </w:pPr>
      <w:r>
        <w:rPr>
          <w:rFonts w:ascii="Garamond" w:hAnsi="Garamond" w:cs="Calibri"/>
          <w:bCs/>
        </w:rPr>
        <w:t>Scheduled Autosys Jobs using Jil for various applications.</w:t>
      </w:r>
    </w:p>
    <w:p w14:paraId="6043C7D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Garamond" w:hAnsi="Garamond" w:cs="Calibri"/>
          <w:bCs/>
        </w:rPr>
      </w:pPr>
      <w:r>
        <w:rPr>
          <w:rFonts w:ascii="Garamond" w:hAnsi="Garamond" w:cs="Calibri"/>
          <w:bCs/>
        </w:rPr>
        <w:t>Created automation Scripts using Shell/Bash Script to automate reoccurring activities like disk space clean up, log rotations, send email alerts for High CPU utilization.</w:t>
      </w:r>
    </w:p>
    <w:p w14:paraId="2356ECC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Garamond" w:hAnsi="Garamond" w:cs="Calibri"/>
          <w:bCs/>
        </w:rPr>
      </w:pPr>
      <w:r>
        <w:rPr>
          <w:rFonts w:ascii="Garamond" w:hAnsi="Garamond" w:cs="Calibri"/>
          <w:bCs/>
        </w:rPr>
        <w:t>Involved in Implementation plan Review meetings.</w:t>
      </w:r>
    </w:p>
    <w:p w14:paraId="58C78947">
      <w:pPr>
        <w:numPr>
          <w:ilvl w:val="0"/>
          <w:numId w:val="8"/>
        </w:numPr>
        <w:shd w:val="clear" w:color="auto" w:fill="FFFFFF"/>
        <w:spacing w:before="100" w:beforeAutospacing="1"/>
        <w:rPr>
          <w:rFonts w:ascii="Garamond" w:hAnsi="Garamond" w:cs="Calibri"/>
          <w:bCs/>
        </w:rPr>
      </w:pPr>
      <w:r>
        <w:rPr>
          <w:rFonts w:ascii="Garamond" w:hAnsi="Garamond" w:cs="Calibri"/>
          <w:bCs/>
        </w:rPr>
        <w:t>Performed Monthly Reboots of the Servers.</w:t>
      </w:r>
    </w:p>
    <w:p w14:paraId="79EA5EF4">
      <w:pPr>
        <w:numPr>
          <w:ilvl w:val="0"/>
          <w:numId w:val="8"/>
        </w:numPr>
        <w:shd w:val="clear" w:color="auto" w:fill="FFFFFF"/>
        <w:spacing w:before="100" w:beforeAutospacing="1"/>
        <w:rPr>
          <w:rFonts w:ascii="Garamond" w:hAnsi="Garamond" w:cs="Calibri"/>
          <w:bCs/>
        </w:rPr>
      </w:pPr>
      <w:r>
        <w:rPr>
          <w:rFonts w:ascii="Garamond" w:hAnsi="Garamond" w:cs="Calibri"/>
          <w:bCs/>
        </w:rPr>
        <w:t>Review and analyze System out logs, Autosys logs and troubleshoot the batch failures by correcting known issues and determine the cause and escalate it to team.</w:t>
      </w:r>
    </w:p>
    <w:p w14:paraId="2F49A1A4">
      <w:pPr>
        <w:numPr>
          <w:ilvl w:val="0"/>
          <w:numId w:val="8"/>
        </w:numPr>
        <w:shd w:val="clear" w:color="auto" w:fill="FFFFFF"/>
        <w:spacing w:before="100" w:beforeAutospacing="1"/>
        <w:rPr>
          <w:rFonts w:ascii="Garamond" w:hAnsi="Garamond" w:cs="Calibri"/>
          <w:bCs/>
        </w:rPr>
      </w:pPr>
      <w:r>
        <w:rPr>
          <w:rFonts w:ascii="Garamond" w:hAnsi="Garamond" w:cs="Calibri"/>
          <w:bCs/>
        </w:rPr>
        <w:t>Troubleshooted and provide the root cause analysis on the various issues and shared knowledge based to the Team for trying the best to avoid reoccurrence of the issue.</w:t>
      </w:r>
    </w:p>
    <w:p w14:paraId="36CAD2BE">
      <w:pPr>
        <w:pStyle w:val="29"/>
        <w:numPr>
          <w:ilvl w:val="0"/>
          <w:numId w:val="8"/>
        </w:numPr>
        <w:suppressAutoHyphens w:val="0"/>
        <w:spacing w:line="276" w:lineRule="auto"/>
        <w:jc w:val="both"/>
        <w:rPr>
          <w:rFonts w:ascii="Garamond" w:hAnsi="Garamond" w:cs="Calibri"/>
          <w:bCs/>
        </w:rPr>
      </w:pPr>
      <w:r>
        <w:rPr>
          <w:rFonts w:ascii="Garamond" w:hAnsi="Garamond" w:cs="Calibri"/>
          <w:bCs/>
        </w:rPr>
        <w:t>Experienced with various procedures and policies required for escalation and outage resolution with Strong documentation skills. </w:t>
      </w:r>
    </w:p>
    <w:p w14:paraId="09174392">
      <w:pPr>
        <w:pStyle w:val="29"/>
        <w:numPr>
          <w:ilvl w:val="0"/>
          <w:numId w:val="8"/>
        </w:numPr>
        <w:spacing w:line="276" w:lineRule="auto"/>
        <w:jc w:val="both"/>
        <w:rPr>
          <w:rFonts w:ascii="Garamond" w:hAnsi="Garamond" w:cs="Calibri"/>
          <w:bCs/>
        </w:rPr>
      </w:pPr>
      <w:r>
        <w:rPr>
          <w:rFonts w:ascii="Garamond" w:hAnsi="Garamond" w:cs="Calibri"/>
          <w:bCs/>
        </w:rPr>
        <w:t>Coordinate with tier 2 and tier 3 java production support assistants and prepare compiled reports of issues reported through telephone and e-mail</w:t>
      </w:r>
    </w:p>
    <w:p w14:paraId="2CA84D1E">
      <w:pPr>
        <w:pStyle w:val="29"/>
        <w:numPr>
          <w:ilvl w:val="0"/>
          <w:numId w:val="8"/>
        </w:numPr>
        <w:suppressAutoHyphens w:val="0"/>
        <w:spacing w:line="276" w:lineRule="auto"/>
        <w:jc w:val="both"/>
        <w:rPr>
          <w:rFonts w:ascii="Garamond" w:hAnsi="Garamond" w:cs="Calibri"/>
          <w:bCs/>
        </w:rPr>
      </w:pPr>
      <w:r>
        <w:rPr>
          <w:rFonts w:ascii="Garamond" w:hAnsi="Garamond" w:cs="Calibri"/>
          <w:bCs/>
        </w:rPr>
        <w:t>Write and test codes for Java enabled web application</w:t>
      </w:r>
    </w:p>
    <w:p w14:paraId="1E03856A">
      <w:pPr>
        <w:numPr>
          <w:ilvl w:val="0"/>
          <w:numId w:val="8"/>
        </w:numPr>
        <w:shd w:val="clear" w:color="auto" w:fill="FFFFFF"/>
        <w:spacing w:before="100" w:beforeAutospacing="1"/>
        <w:rPr>
          <w:rFonts w:ascii="Garamond" w:hAnsi="Garamond" w:cs="Calibri"/>
          <w:bCs/>
        </w:rPr>
      </w:pPr>
      <w:r>
        <w:rPr>
          <w:rFonts w:ascii="Garamond" w:hAnsi="Garamond" w:cs="Calibri"/>
          <w:bCs/>
        </w:rPr>
        <w:t>Monitoring system resources, logs, disk usage, scheduling backups and restore.</w:t>
      </w:r>
    </w:p>
    <w:p w14:paraId="0821E47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0" w:lineRule="atLeast"/>
        <w:ind w:right="300"/>
        <w:rPr>
          <w:rFonts w:ascii="Garamond" w:hAnsi="Garamond" w:cs="Calibri"/>
          <w:bCs/>
        </w:rPr>
      </w:pPr>
      <w:r>
        <w:rPr>
          <w:rFonts w:ascii="Garamond" w:hAnsi="Garamond" w:cs="Calibri"/>
          <w:bCs/>
        </w:rPr>
        <w:t>Utilized various monitoring tools like New Relic to proactively identify problems with systems, applications and networks.</w:t>
      </w:r>
    </w:p>
    <w:p w14:paraId="1745679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0" w:lineRule="atLeast"/>
        <w:ind w:right="300"/>
        <w:rPr>
          <w:rFonts w:ascii="Garamond" w:hAnsi="Garamond" w:cs="Calibri"/>
          <w:bCs/>
        </w:rPr>
      </w:pPr>
      <w:r>
        <w:rPr>
          <w:rFonts w:ascii="Garamond" w:hAnsi="Garamond" w:cs="Calibri"/>
          <w:bCs/>
          <w:spacing w:val="8"/>
        </w:rPr>
        <w:t>Deployed J</w:t>
      </w:r>
      <w:r>
        <w:rPr>
          <w:rFonts w:ascii="Garamond" w:hAnsi="Garamond" w:cs="Calibri"/>
          <w:bCs/>
        </w:rPr>
        <w:t>il files in Autosys and scheduled jobs.</w:t>
      </w:r>
    </w:p>
    <w:p w14:paraId="5CA4E473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Garamond" w:hAnsi="Garamond" w:cs="Calibri"/>
          <w:bCs/>
        </w:rPr>
      </w:pPr>
      <w:r>
        <w:rPr>
          <w:rFonts w:ascii="Garamond" w:hAnsi="Garamond" w:cs="Calibri"/>
          <w:bCs/>
        </w:rPr>
        <w:t>Supporting and working closely with application owners and senior business stakeholders.</w:t>
      </w:r>
    </w:p>
    <w:p w14:paraId="3CDCF7A1">
      <w:pPr>
        <w:numPr>
          <w:ilvl w:val="0"/>
          <w:numId w:val="8"/>
        </w:numPr>
        <w:shd w:val="clear" w:color="auto" w:fill="FFFFFF"/>
        <w:spacing w:before="100" w:beforeAutospacing="1"/>
        <w:rPr>
          <w:rFonts w:ascii="Garamond" w:hAnsi="Garamond" w:cs="Calibri"/>
          <w:bCs/>
        </w:rPr>
      </w:pPr>
      <w:r>
        <w:rPr>
          <w:rFonts w:ascii="Garamond" w:hAnsi="Garamond" w:cs="Calibri"/>
          <w:bCs/>
        </w:rPr>
        <w:t>Troubleshooted various issues with Applications and assisted with   Root cause analysis of the issue and documented the known issues in knowledge base and shared to Team for better assistance.</w:t>
      </w:r>
    </w:p>
    <w:p w14:paraId="0414ABE4">
      <w:pPr>
        <w:numPr>
          <w:ilvl w:val="0"/>
          <w:numId w:val="8"/>
        </w:numPr>
        <w:shd w:val="clear" w:color="auto" w:fill="FFFFFF"/>
        <w:spacing w:before="100" w:beforeAutospacing="1"/>
        <w:rPr>
          <w:rFonts w:ascii="Garamond" w:hAnsi="Garamond" w:cs="Calibri"/>
          <w:bCs/>
        </w:rPr>
      </w:pPr>
      <w:r>
        <w:rPr>
          <w:rFonts w:ascii="Garamond" w:hAnsi="Garamond" w:cs="Calibri"/>
          <w:bCs/>
        </w:rPr>
        <w:t>Created Cron Jobs and Autosys Jobs using Shell Scripting/Jil for automating repetitive tasks.</w:t>
      </w:r>
    </w:p>
    <w:p w14:paraId="2812F97C">
      <w:pPr>
        <w:numPr>
          <w:ilvl w:val="0"/>
          <w:numId w:val="8"/>
        </w:numPr>
        <w:jc w:val="both"/>
        <w:rPr>
          <w:rFonts w:ascii="Garamond" w:hAnsi="Garamond" w:cs="Calibri"/>
          <w:bCs/>
        </w:rPr>
      </w:pPr>
      <w:r>
        <w:rPr>
          <w:rFonts w:ascii="Garamond" w:hAnsi="Garamond" w:cs="Calibri"/>
          <w:bCs/>
        </w:rPr>
        <w:t xml:space="preserve"> Configured AWS Identity Access Management (IAM) Groups and users for improved login authentication</w:t>
      </w:r>
    </w:p>
    <w:p w14:paraId="7AF9D19A">
      <w:pPr>
        <w:jc w:val="both"/>
        <w:rPr>
          <w:rFonts w:ascii="Garamond" w:hAnsi="Garamond" w:cs="Calibri"/>
          <w:bCs/>
        </w:rPr>
      </w:pPr>
    </w:p>
    <w:p w14:paraId="5CEAECB1">
      <w:pPr>
        <w:pStyle w:val="34"/>
        <w:jc w:val="both"/>
        <w:rPr>
          <w:rFonts w:ascii="Garamond" w:hAnsi="Garamond" w:cs="Calibri"/>
          <w:bCs/>
        </w:rPr>
      </w:pPr>
      <w:r>
        <w:rPr>
          <w:rFonts w:ascii="Garamond" w:hAnsi="Garamond" w:cs="Calibri"/>
          <w:bCs/>
        </w:rPr>
        <w:t>Skills utilized: IAM, EB2, S3, EC2, Linux, Autosys, Service NOW, SQL, Looker, GIT, Shell Scripting and Microsoft team</w:t>
      </w:r>
      <w:r>
        <w:rPr>
          <w:rFonts w:ascii="Garamond" w:hAnsi="Garamond"/>
          <w:bCs/>
        </w:rPr>
        <w:t>,java,Eclipse</w:t>
      </w:r>
    </w:p>
    <w:p w14:paraId="44F2AD01">
      <w:pPr>
        <w:widowControl w:val="0"/>
        <w:spacing w:line="276" w:lineRule="auto"/>
        <w:jc w:val="both"/>
        <w:rPr>
          <w:rFonts w:ascii="Garamond" w:hAnsi="Garamond"/>
          <w:bCs/>
        </w:rPr>
      </w:pPr>
    </w:p>
    <w:p w14:paraId="57B14A21">
      <w:pPr>
        <w:widowControl w:val="0"/>
        <w:spacing w:line="276" w:lineRule="auto"/>
        <w:jc w:val="both"/>
        <w:rPr>
          <w:rFonts w:ascii="Garamond" w:hAnsi="Garamond"/>
          <w:bCs/>
        </w:rPr>
      </w:pPr>
    </w:p>
    <w:p w14:paraId="08E80C33">
      <w:pPr>
        <w:widowControl w:val="0"/>
        <w:spacing w:line="276" w:lineRule="auto"/>
        <w:jc w:val="both"/>
        <w:rPr>
          <w:rFonts w:ascii="Garamond" w:hAnsi="Garamond"/>
          <w:bCs/>
        </w:rPr>
      </w:pPr>
    </w:p>
    <w:p w14:paraId="3A0FB637">
      <w:pPr>
        <w:widowControl w:val="0"/>
        <w:spacing w:line="276" w:lineRule="auto"/>
        <w:jc w:val="both"/>
        <w:rPr>
          <w:rFonts w:ascii="Garamond" w:hAnsi="Garamond"/>
          <w:bCs/>
        </w:rPr>
      </w:pPr>
    </w:p>
    <w:p w14:paraId="0DD6A0BF">
      <w:pPr>
        <w:widowControl w:val="0"/>
        <w:spacing w:line="276" w:lineRule="auto"/>
        <w:jc w:val="both"/>
        <w:rPr>
          <w:rFonts w:ascii="Garamond" w:hAnsi="Garamond"/>
          <w:bCs/>
        </w:rPr>
      </w:pPr>
    </w:p>
    <w:p w14:paraId="2CE3E68B">
      <w:pPr>
        <w:widowControl w:val="0"/>
        <w:spacing w:line="276" w:lineRule="auto"/>
        <w:jc w:val="both"/>
        <w:rPr>
          <w:rFonts w:ascii="Garamond" w:hAnsi="Garamond"/>
          <w:bCs/>
        </w:rPr>
      </w:pPr>
    </w:p>
    <w:p w14:paraId="3E101A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</w:rPr>
      </w:pPr>
    </w:p>
    <w:p w14:paraId="0AD71B3E">
      <w:pPr>
        <w:widowControl w:val="0"/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hd w:val="clear" w:color="auto" w:fill="F1F1F1" w:themeFill="background1" w:themeFillShade="F2"/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Client: Friendly House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>October 2018 to April 2020</w:t>
      </w:r>
    </w:p>
    <w:p w14:paraId="793CDDB4"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hd w:val="clear" w:color="auto" w:fill="F1F1F1" w:themeFill="background1" w:themeFillShade="F2"/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Role: Jr. Production Support Engineer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 xml:space="preserve">     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 xml:space="preserve">                    </w:t>
      </w:r>
    </w:p>
    <w:p w14:paraId="2F124DD5"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hd w:val="clear" w:color="auto" w:fill="F1F1F1" w:themeFill="background1" w:themeFillShade="F2"/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Location: Phoenix, AZ</w:t>
      </w:r>
    </w:p>
    <w:p w14:paraId="6C40BF90">
      <w:pPr>
        <w:pStyle w:val="29"/>
        <w:spacing w:line="276" w:lineRule="auto"/>
        <w:jc w:val="both"/>
        <w:rPr>
          <w:rFonts w:ascii="Garamond" w:hAnsi="Garamond"/>
          <w:bCs/>
        </w:rPr>
      </w:pPr>
    </w:p>
    <w:p w14:paraId="0B01F9B1">
      <w:pPr>
        <w:shd w:val="clear" w:color="auto" w:fill="FFFFFF"/>
        <w:spacing w:line="276" w:lineRule="auto"/>
        <w:rPr>
          <w:rFonts w:ascii="Garamond" w:hAnsi="Garamond"/>
          <w:bCs/>
          <w:shd w:val="clear" w:color="FFFFFF" w:fill="D9D9D9"/>
        </w:rPr>
      </w:pPr>
    </w:p>
    <w:p w14:paraId="65D4B0DF">
      <w:pPr>
        <w:shd w:val="clear" w:color="auto" w:fill="FFFFFF" w:themeFill="background1"/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Responsibilities:</w:t>
      </w:r>
    </w:p>
    <w:p w14:paraId="652A0691">
      <w:pPr>
        <w:shd w:val="clear" w:color="auto" w:fill="FFFFFF" w:themeFill="background1"/>
        <w:spacing w:line="276" w:lineRule="auto"/>
        <w:jc w:val="both"/>
        <w:rPr>
          <w:rFonts w:ascii="Garamond" w:hAnsi="Garamond"/>
          <w:bCs/>
        </w:rPr>
      </w:pPr>
    </w:p>
    <w:p w14:paraId="7C9971CC">
      <w:pPr>
        <w:pStyle w:val="29"/>
        <w:numPr>
          <w:ilvl w:val="0"/>
          <w:numId w:val="9"/>
        </w:numPr>
        <w:suppressAutoHyphens w:val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Worked on resolving day-to-day Level 2 and Level 3 production tickets for all the finance and HR applications.</w:t>
      </w:r>
    </w:p>
    <w:p w14:paraId="296D5548">
      <w:pPr>
        <w:pStyle w:val="29"/>
        <w:numPr>
          <w:ilvl w:val="0"/>
          <w:numId w:val="9"/>
        </w:numPr>
        <w:suppressAutoHyphens w:val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Team management from onsite and offshore. Incident, problem and change management process to make team followed the guidelines.</w:t>
      </w:r>
    </w:p>
    <w:p w14:paraId="626D8405">
      <w:pPr>
        <w:pStyle w:val="29"/>
        <w:numPr>
          <w:ilvl w:val="0"/>
          <w:numId w:val="9"/>
        </w:numPr>
        <w:suppressAutoHyphens w:val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Cross track co-ordination and P1/P2 support.</w:t>
      </w:r>
    </w:p>
    <w:p w14:paraId="1E6E9DFE">
      <w:pPr>
        <w:pStyle w:val="29"/>
        <w:numPr>
          <w:ilvl w:val="0"/>
          <w:numId w:val="9"/>
        </w:numPr>
        <w:suppressAutoHyphens w:val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Performed deployments on various environment like production, test etc.</w:t>
      </w:r>
    </w:p>
    <w:p w14:paraId="14AFDB83">
      <w:pPr>
        <w:pStyle w:val="29"/>
        <w:numPr>
          <w:ilvl w:val="0"/>
          <w:numId w:val="9"/>
        </w:numPr>
        <w:suppressAutoHyphens w:val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Worked on System troubleshooting and problem solving across multiple platforms (test and prod).</w:t>
      </w:r>
    </w:p>
    <w:p w14:paraId="172A0E6E">
      <w:pPr>
        <w:pStyle w:val="29"/>
        <w:numPr>
          <w:ilvl w:val="0"/>
          <w:numId w:val="9"/>
        </w:numPr>
        <w:suppressAutoHyphens w:val="0"/>
        <w:jc w:val="both"/>
        <w:rPr>
          <w:rFonts w:ascii="Garamond" w:hAnsi="Garamond"/>
          <w:sz w:val="22"/>
          <w:szCs w:val="22"/>
        </w:rPr>
      </w:pPr>
      <w:r>
        <w:t>W</w:t>
      </w:r>
      <w:r>
        <w:rPr>
          <w:rFonts w:ascii="Garamond" w:hAnsi="Garamond"/>
        </w:rPr>
        <w:t>ork with technical teams Network/Windows/Unix/DBA resources and achieve timely results.</w:t>
      </w:r>
    </w:p>
    <w:p w14:paraId="49FA17F8">
      <w:pPr>
        <w:pStyle w:val="29"/>
        <w:numPr>
          <w:ilvl w:val="0"/>
          <w:numId w:val="9"/>
        </w:numPr>
        <w:suppressAutoHyphens w:val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Test code with java enable web application</w:t>
      </w:r>
    </w:p>
    <w:p w14:paraId="3984F9F2">
      <w:pPr>
        <w:pStyle w:val="29"/>
        <w:numPr>
          <w:ilvl w:val="0"/>
          <w:numId w:val="9"/>
        </w:numPr>
        <w:suppressAutoHyphens w:val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Application System Monitoring, Performance monitoring, DB monitoring and acknowledge escalations within defined SLA.</w:t>
      </w:r>
    </w:p>
    <w:p w14:paraId="3D758C16">
      <w:pPr>
        <w:pStyle w:val="29"/>
        <w:numPr>
          <w:ilvl w:val="0"/>
          <w:numId w:val="9"/>
        </w:numPr>
        <w:suppressAutoHyphens w:val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Supporting change management for any infra changes and test Prod system availability.</w:t>
      </w:r>
    </w:p>
    <w:p w14:paraId="618BF34B">
      <w:pPr>
        <w:pStyle w:val="29"/>
        <w:numPr>
          <w:ilvl w:val="0"/>
          <w:numId w:val="9"/>
        </w:numPr>
        <w:suppressAutoHyphens w:val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Tracked ownership for Incident, problem, Change management.</w:t>
      </w:r>
    </w:p>
    <w:p w14:paraId="51017324">
      <w:pPr>
        <w:pStyle w:val="29"/>
        <w:numPr>
          <w:ilvl w:val="0"/>
          <w:numId w:val="9"/>
        </w:numPr>
        <w:suppressAutoHyphens w:val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Reviewed and delivered the quarterly /monthly metrics within given SLA</w:t>
      </w:r>
    </w:p>
    <w:p w14:paraId="3FAAFF53">
      <w:pPr>
        <w:pStyle w:val="29"/>
        <w:numPr>
          <w:ilvl w:val="0"/>
          <w:numId w:val="9"/>
        </w:numPr>
        <w:suppressAutoHyphens w:val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Strictly following ITIL standards for Incident and Problem management and adhere the entire Team</w:t>
      </w:r>
    </w:p>
    <w:p w14:paraId="64070F48">
      <w:pPr>
        <w:pStyle w:val="29"/>
        <w:suppressAutoHyphens w:val="0"/>
        <w:ind w:left="720"/>
        <w:jc w:val="both"/>
        <w:rPr>
          <w:rFonts w:ascii="Garamond" w:hAnsi="Garamond"/>
          <w:bCs/>
        </w:rPr>
      </w:pPr>
    </w:p>
    <w:p w14:paraId="5EB1F6F8">
      <w:pPr>
        <w:rPr>
          <w:rFonts w:ascii="Garamond" w:hAnsi="Garamond"/>
          <w:bCs/>
        </w:rPr>
      </w:pPr>
      <w:r>
        <w:rPr>
          <w:rFonts w:ascii="Garamond" w:hAnsi="Garamond" w:cs="Calibri"/>
          <w:bCs/>
        </w:rPr>
        <w:t xml:space="preserve">Skills utilized: </w:t>
      </w:r>
      <w:r>
        <w:rPr>
          <w:rFonts w:ascii="Garamond" w:hAnsi="Garamond"/>
          <w:bCs/>
        </w:rPr>
        <w:t xml:space="preserve"> Oracle11g (Sql, Pl Sql), Web Services, ServiceNow,</w:t>
      </w:r>
      <w:r>
        <w:rPr>
          <w:rFonts w:ascii="Garamond" w:hAnsi="Garamond"/>
          <w:bCs/>
          <w:u w:val="single"/>
        </w:rPr>
        <w:t>U</w:t>
      </w:r>
      <w:r>
        <w:rPr>
          <w:rFonts w:ascii="Garamond" w:hAnsi="Garamond"/>
          <w:bCs/>
        </w:rPr>
        <w:t xml:space="preserve">nix,java,Eclipse </w:t>
      </w:r>
    </w:p>
    <w:p w14:paraId="6C5C5EEF">
      <w:pPr>
        <w:pStyle w:val="34"/>
        <w:shd w:val="clear" w:color="auto" w:fill="FFFFFF" w:themeFill="background1"/>
        <w:spacing w:line="276" w:lineRule="auto"/>
        <w:ind w:left="0"/>
        <w:rPr>
          <w:rFonts w:ascii="Garamond" w:hAnsi="Garamond"/>
          <w:bCs/>
        </w:rPr>
      </w:pPr>
    </w:p>
    <w:p w14:paraId="2EB2E4AC"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hd w:val="clear" w:color="auto" w:fill="F1F1F1" w:themeFill="background1" w:themeFillShade="F2"/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Client: Vutolabs Inc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 xml:space="preserve">          June 2015 to March 2018</w:t>
      </w:r>
    </w:p>
    <w:p w14:paraId="1FFB590D"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hd w:val="clear" w:color="auto" w:fill="F1F1F1" w:themeFill="background1" w:themeFillShade="F2"/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Role: L1/L2 Production Support Engineer 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 xml:space="preserve">            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 xml:space="preserve">              </w:t>
      </w:r>
    </w:p>
    <w:p w14:paraId="089414E7"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hd w:val="clear" w:color="auto" w:fill="F1F1F1" w:themeFill="background1" w:themeFillShade="F2"/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Location: Kochi, India 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</w:p>
    <w:p w14:paraId="33F298D7">
      <w:pPr>
        <w:shd w:val="clear" w:color="auto" w:fill="FFFFFF" w:themeFill="background1"/>
        <w:spacing w:line="276" w:lineRule="auto"/>
        <w:jc w:val="both"/>
        <w:rPr>
          <w:rFonts w:ascii="Garamond" w:hAnsi="Garamond"/>
          <w:bCs/>
        </w:rPr>
      </w:pPr>
    </w:p>
    <w:p w14:paraId="7CDE4F69">
      <w:pPr>
        <w:shd w:val="clear" w:color="auto" w:fill="FFFFFF" w:themeFill="background1"/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Responsibilities:</w:t>
      </w:r>
    </w:p>
    <w:p w14:paraId="5321FBA1">
      <w:pPr>
        <w:shd w:val="clear" w:color="auto" w:fill="FFFFFF" w:themeFill="background1"/>
        <w:spacing w:line="276" w:lineRule="auto"/>
        <w:jc w:val="both"/>
        <w:rPr>
          <w:rFonts w:ascii="Garamond" w:hAnsi="Garamond"/>
          <w:bCs/>
        </w:rPr>
      </w:pPr>
    </w:p>
    <w:p w14:paraId="5AAEECB5">
      <w:pPr>
        <w:numPr>
          <w:ilvl w:val="0"/>
          <w:numId w:val="10"/>
        </w:numPr>
        <w:rPr>
          <w:rFonts w:ascii="Garamond" w:hAnsi="Garamond" w:cs="Calibri"/>
          <w:bCs/>
        </w:rPr>
      </w:pPr>
      <w:r>
        <w:rPr>
          <w:rFonts w:ascii="Garamond" w:hAnsi="Garamond" w:cs="Calibri"/>
          <w:bCs/>
        </w:rPr>
        <w:t>Troubleshoot technical support requests received via phone, email, or support portal.</w:t>
      </w:r>
    </w:p>
    <w:p w14:paraId="03BBC51B">
      <w:pPr>
        <w:numPr>
          <w:ilvl w:val="0"/>
          <w:numId w:val="10"/>
        </w:numPr>
        <w:jc w:val="both"/>
        <w:rPr>
          <w:rFonts w:ascii="Garamond" w:hAnsi="Garamond" w:cs="Calibri"/>
          <w:bCs/>
        </w:rPr>
      </w:pPr>
      <w:r>
        <w:rPr>
          <w:rFonts w:ascii="Garamond" w:hAnsi="Garamond" w:cs="Calibri"/>
          <w:bCs/>
        </w:rPr>
        <w:t>Created Power shell/Bash for automated jobs</w:t>
      </w:r>
    </w:p>
    <w:p w14:paraId="55855F1F">
      <w:pPr>
        <w:numPr>
          <w:ilvl w:val="0"/>
          <w:numId w:val="10"/>
        </w:numPr>
        <w:jc w:val="both"/>
        <w:rPr>
          <w:rFonts w:ascii="Garamond" w:hAnsi="Garamond" w:cs="Calibri"/>
          <w:bCs/>
        </w:rPr>
      </w:pPr>
      <w:r>
        <w:rPr>
          <w:rFonts w:ascii="Garamond" w:hAnsi="Garamond" w:cs="Calibri"/>
          <w:bCs/>
        </w:rPr>
        <w:t>Wrote SQL, PL/SQL, SQL Plus programs required to retrieve data using cursors and exception handling for L2 incidents</w:t>
      </w:r>
    </w:p>
    <w:p w14:paraId="789EF895">
      <w:pPr>
        <w:numPr>
          <w:ilvl w:val="0"/>
          <w:numId w:val="10"/>
        </w:numPr>
        <w:jc w:val="both"/>
        <w:rPr>
          <w:rFonts w:ascii="Garamond" w:hAnsi="Garamond" w:cs="Calibri"/>
          <w:bCs/>
        </w:rPr>
      </w:pPr>
      <w:r>
        <w:rPr>
          <w:rFonts w:ascii="Garamond" w:hAnsi="Garamond" w:cs="Calibri"/>
          <w:bCs/>
        </w:rPr>
        <w:t>Support to run Autosys jobs and monitor logs during deployments</w:t>
      </w:r>
    </w:p>
    <w:p w14:paraId="05B3618C">
      <w:pPr>
        <w:numPr>
          <w:ilvl w:val="0"/>
          <w:numId w:val="10"/>
        </w:numPr>
        <w:jc w:val="both"/>
        <w:rPr>
          <w:rFonts w:ascii="Garamond" w:hAnsi="Garamond" w:cs="Calibri"/>
          <w:bCs/>
        </w:rPr>
      </w:pPr>
      <w:r>
        <w:rPr>
          <w:rFonts w:ascii="Garamond" w:hAnsi="Garamond" w:cs="Calibri"/>
          <w:bCs/>
        </w:rPr>
        <w:t>Resolve incident/change management ticks</w:t>
      </w:r>
    </w:p>
    <w:p w14:paraId="4DB1DD40">
      <w:pPr>
        <w:numPr>
          <w:ilvl w:val="0"/>
          <w:numId w:val="10"/>
        </w:numPr>
        <w:jc w:val="both"/>
        <w:rPr>
          <w:rFonts w:ascii="Garamond" w:hAnsi="Garamond" w:cs="Calibri"/>
          <w:bCs/>
        </w:rPr>
      </w:pPr>
      <w:r>
        <w:rPr>
          <w:rFonts w:ascii="Garamond" w:hAnsi="Garamond" w:cs="Calibri"/>
          <w:bCs/>
        </w:rPr>
        <w:t>Document all troubleshoot and maintain central repository</w:t>
      </w:r>
    </w:p>
    <w:p w14:paraId="3B81AC3A">
      <w:pPr>
        <w:numPr>
          <w:ilvl w:val="0"/>
          <w:numId w:val="10"/>
        </w:numPr>
        <w:jc w:val="both"/>
        <w:rPr>
          <w:rFonts w:ascii="Garamond" w:hAnsi="Garamond" w:cs="Calibri"/>
          <w:bCs/>
        </w:rPr>
      </w:pPr>
      <w:r>
        <w:rPr>
          <w:rFonts w:ascii="Garamond" w:hAnsi="Garamond" w:cs="Calibri"/>
          <w:bCs/>
        </w:rPr>
        <w:t xml:space="preserve">Created and modified SQL* Plus, PL/SQL and SQL Loader scripts for data conversions. </w:t>
      </w:r>
    </w:p>
    <w:p w14:paraId="78B90DF3">
      <w:pPr>
        <w:numPr>
          <w:ilvl w:val="0"/>
          <w:numId w:val="10"/>
        </w:numPr>
        <w:jc w:val="both"/>
        <w:rPr>
          <w:rFonts w:ascii="Garamond" w:hAnsi="Garamond" w:cs="Calibri"/>
          <w:bCs/>
        </w:rPr>
      </w:pPr>
      <w:r>
        <w:rPr>
          <w:rFonts w:ascii="Garamond" w:hAnsi="Garamond" w:cs="Calibri"/>
          <w:bCs/>
        </w:rPr>
        <w:t xml:space="preserve">Developed and modified triggers, packages, functions and stored procedures for data conversions and PL/SQL procedures to create database objects dynamically based on user inputs. </w:t>
      </w:r>
    </w:p>
    <w:p w14:paraId="6E591E28">
      <w:pPr>
        <w:jc w:val="both"/>
        <w:rPr>
          <w:rFonts w:ascii="Garamond" w:hAnsi="Garamond" w:cs="Calibri"/>
          <w:bCs/>
          <w:highlight w:val="yellow"/>
        </w:rPr>
      </w:pPr>
    </w:p>
    <w:p w14:paraId="6BE6E089">
      <w:pPr>
        <w:jc w:val="both"/>
        <w:rPr>
          <w:rFonts w:ascii="Garamond" w:hAnsi="Garamond" w:cs="Calibri"/>
          <w:bCs/>
        </w:rPr>
      </w:pPr>
      <w:r>
        <w:rPr>
          <w:rFonts w:ascii="Garamond" w:hAnsi="Garamond" w:cs="Calibri"/>
          <w:bCs/>
        </w:rPr>
        <w:t>Skills utilized: Unix, Power shell/Bash, PL/SQL, Notepad++, Autosys and Change management tracker</w:t>
      </w:r>
    </w:p>
    <w:p w14:paraId="0100FA00">
      <w:pPr>
        <w:shd w:val="clear" w:color="auto" w:fill="FFFFFF" w:themeFill="background1"/>
        <w:spacing w:line="276" w:lineRule="auto"/>
        <w:jc w:val="both"/>
        <w:rPr>
          <w:rFonts w:ascii="Garamond" w:hAnsi="Garamond"/>
          <w:bCs/>
        </w:rPr>
      </w:pPr>
    </w:p>
    <w:p w14:paraId="446336ED">
      <w:pPr>
        <w:pStyle w:val="34"/>
        <w:shd w:val="clear" w:color="auto" w:fill="FFFFFF" w:themeFill="background1"/>
        <w:spacing w:line="276" w:lineRule="auto"/>
        <w:ind w:left="0"/>
        <w:rPr>
          <w:rFonts w:ascii="Garamond" w:hAnsi="Garamond"/>
          <w:bCs/>
        </w:rPr>
      </w:pPr>
    </w:p>
    <w:p w14:paraId="4B6C9B6B">
      <w:pPr>
        <w:pStyle w:val="34"/>
        <w:shd w:val="clear" w:color="auto" w:fill="FFFFFF" w:themeFill="background1"/>
        <w:spacing w:line="276" w:lineRule="auto"/>
        <w:ind w:left="0"/>
        <w:rPr>
          <w:rFonts w:ascii="Garamond" w:hAnsi="Garamond"/>
          <w:bCs/>
        </w:rPr>
      </w:pPr>
    </w:p>
    <w:p w14:paraId="2D3F089A"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hd w:val="clear" w:color="auto" w:fill="F1F1F1" w:themeFill="background1" w:themeFillShade="F2"/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Client: Capita India Pvt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 xml:space="preserve">      April 2010 to February 2014</w:t>
      </w:r>
    </w:p>
    <w:p w14:paraId="6639C200"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hd w:val="clear" w:color="auto" w:fill="F1F1F1" w:themeFill="background1" w:themeFillShade="F2"/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Role: IT Analyst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 xml:space="preserve">            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 xml:space="preserve">              </w:t>
      </w:r>
    </w:p>
    <w:p w14:paraId="50D473D5">
      <w:pPr>
        <w:pBdr>
          <w:top w:val="thinThickSmallGap" w:color="auto" w:sz="24" w:space="1"/>
          <w:left w:val="thinThickSmallGap" w:color="auto" w:sz="24" w:space="4"/>
          <w:bottom w:val="thickThinSmallGap" w:color="auto" w:sz="24" w:space="1"/>
          <w:right w:val="thickThinSmallGap" w:color="auto" w:sz="24" w:space="4"/>
        </w:pBdr>
        <w:shd w:val="clear" w:color="auto" w:fill="F1F1F1" w:themeFill="background1" w:themeFillShade="F2"/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Location: Kochi, India 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</w:p>
    <w:p w14:paraId="016C998F">
      <w:pPr>
        <w:shd w:val="clear" w:color="auto" w:fill="FFFFFF" w:themeFill="background1"/>
        <w:spacing w:line="276" w:lineRule="auto"/>
        <w:jc w:val="both"/>
        <w:rPr>
          <w:rFonts w:ascii="Garamond" w:hAnsi="Garamond"/>
          <w:bCs/>
        </w:rPr>
      </w:pPr>
    </w:p>
    <w:p w14:paraId="3E4BBAFF">
      <w:pPr>
        <w:shd w:val="clear" w:color="auto" w:fill="FFFFFF" w:themeFill="background1"/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Responsibilities:</w:t>
      </w:r>
    </w:p>
    <w:p w14:paraId="7A519D61">
      <w:pPr>
        <w:shd w:val="clear" w:color="auto" w:fill="FFFFFF" w:themeFill="background1"/>
        <w:spacing w:line="276" w:lineRule="auto"/>
        <w:jc w:val="both"/>
        <w:rPr>
          <w:rFonts w:ascii="Garamond" w:hAnsi="Garamond"/>
          <w:bCs/>
        </w:rPr>
      </w:pPr>
    </w:p>
    <w:p w14:paraId="280F8841">
      <w:pPr>
        <w:pStyle w:val="34"/>
        <w:numPr>
          <w:ilvl w:val="0"/>
          <w:numId w:val="11"/>
        </w:numPr>
        <w:shd w:val="clear" w:color="auto" w:fill="FFFFFF" w:themeFill="background1"/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Supported daily IT operations to ensuring reliability and minimal downtime.</w:t>
      </w:r>
    </w:p>
    <w:p w14:paraId="76EADC62">
      <w:pPr>
        <w:pStyle w:val="34"/>
        <w:numPr>
          <w:ilvl w:val="0"/>
          <w:numId w:val="12"/>
        </w:numPr>
        <w:shd w:val="clear" w:color="auto" w:fill="FFFFFF" w:themeFill="background1"/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Maintained and ensured compliance with software licenses and maintenance agreements.</w:t>
      </w:r>
    </w:p>
    <w:p w14:paraId="2B159357">
      <w:pPr>
        <w:pStyle w:val="34"/>
        <w:numPr>
          <w:ilvl w:val="0"/>
          <w:numId w:val="12"/>
        </w:numPr>
        <w:shd w:val="clear" w:color="auto" w:fill="FFFFFF" w:themeFill="background1"/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Involved in procuring, configuring, and installing a variety of IT equipment.</w:t>
      </w:r>
    </w:p>
    <w:p w14:paraId="75C22E45">
      <w:pPr>
        <w:pStyle w:val="34"/>
        <w:numPr>
          <w:ilvl w:val="0"/>
          <w:numId w:val="12"/>
        </w:numPr>
        <w:shd w:val="clear" w:color="auto" w:fill="FFFFFF" w:themeFill="background1"/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Provided support and troubleshooting to resolve technical issues for end users.</w:t>
      </w:r>
    </w:p>
    <w:p w14:paraId="3575F9B7">
      <w:pPr>
        <w:pStyle w:val="34"/>
        <w:numPr>
          <w:ilvl w:val="0"/>
          <w:numId w:val="12"/>
        </w:numPr>
        <w:shd w:val="clear" w:color="auto" w:fill="FFFFFF" w:themeFill="background1"/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Managed user accounts with Active directory.</w:t>
      </w:r>
    </w:p>
    <w:p w14:paraId="09F9A3A5">
      <w:pPr>
        <w:pStyle w:val="34"/>
        <w:numPr>
          <w:ilvl w:val="0"/>
          <w:numId w:val="12"/>
        </w:numPr>
        <w:shd w:val="clear" w:color="auto" w:fill="FFFFFF" w:themeFill="background1"/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Supported and maintained network infrastructure and computing hardware such as routers/switches,wireless endpoints, laptops, printers, security cameras, phones and smart devices.</w:t>
      </w:r>
    </w:p>
    <w:p w14:paraId="4907B354">
      <w:pPr>
        <w:pStyle w:val="34"/>
        <w:numPr>
          <w:ilvl w:val="0"/>
          <w:numId w:val="12"/>
        </w:numPr>
        <w:shd w:val="clear" w:color="auto" w:fill="FFFFFF" w:themeFill="background1"/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Supported Microsoft Windows servers and desktop operating systems.</w:t>
      </w:r>
    </w:p>
    <w:p w14:paraId="477774CF">
      <w:pPr>
        <w:pStyle w:val="34"/>
        <w:numPr>
          <w:ilvl w:val="0"/>
          <w:numId w:val="12"/>
        </w:numPr>
        <w:shd w:val="clear" w:color="auto" w:fill="FFFFFF" w:themeFill="background1"/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Provided technical assistance to department’s business software applications and websites.</w:t>
      </w:r>
    </w:p>
    <w:p w14:paraId="4CC8F421">
      <w:pPr>
        <w:pStyle w:val="34"/>
        <w:numPr>
          <w:ilvl w:val="0"/>
          <w:numId w:val="12"/>
        </w:numPr>
        <w:shd w:val="clear" w:color="auto" w:fill="FFFFFF" w:themeFill="background1"/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Assisted in training staff in use of IT systems and procedures.</w:t>
      </w:r>
    </w:p>
    <w:p w14:paraId="544A620A">
      <w:pPr>
        <w:pStyle w:val="34"/>
        <w:numPr>
          <w:ilvl w:val="0"/>
          <w:numId w:val="12"/>
        </w:numPr>
        <w:shd w:val="clear" w:color="auto" w:fill="FFFFFF" w:themeFill="background1"/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Managed and supported IT Help Desk.</w:t>
      </w:r>
    </w:p>
    <w:p w14:paraId="44A0017C">
      <w:pPr>
        <w:pStyle w:val="34"/>
        <w:numPr>
          <w:ilvl w:val="0"/>
          <w:numId w:val="12"/>
        </w:numPr>
        <w:shd w:val="clear" w:color="auto" w:fill="FFFFFF" w:themeFill="background1"/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Documented IT company policy, processes and procedures in managing IT Inventory.</w:t>
      </w:r>
    </w:p>
    <w:p w14:paraId="4965C272">
      <w:pPr>
        <w:spacing w:line="276" w:lineRule="auto"/>
        <w:jc w:val="both"/>
        <w:rPr>
          <w:rFonts w:ascii="Garamond" w:hAnsi="Garamond"/>
          <w:bCs/>
        </w:rPr>
      </w:pPr>
    </w:p>
    <w:p w14:paraId="5FE1656E">
      <w:pPr>
        <w:spacing w:line="276" w:lineRule="auto"/>
        <w:jc w:val="both"/>
        <w:rPr>
          <w:rFonts w:ascii="Garamond" w:hAnsi="Garamond"/>
          <w:bCs/>
        </w:rPr>
      </w:pPr>
    </w:p>
    <w:p w14:paraId="64FD1AE1">
      <w:pPr>
        <w:spacing w:line="276" w:lineRule="auto"/>
        <w:jc w:val="both"/>
        <w:rPr>
          <w:rFonts w:ascii="Garamond" w:hAnsi="Garamond"/>
          <w:bCs/>
          <w:u w:val="single"/>
          <w:shd w:val="clear" w:color="auto" w:fill="D0CECE"/>
        </w:rPr>
      </w:pPr>
      <w:r>
        <w:rPr>
          <w:rFonts w:ascii="Garamond" w:hAnsi="Garamond"/>
          <w:bCs/>
          <w:u w:val="single"/>
        </w:rPr>
        <w:t>Education:</w:t>
      </w:r>
    </w:p>
    <w:p w14:paraId="5CFD157C">
      <w:pPr>
        <w:spacing w:line="276" w:lineRule="auto"/>
        <w:jc w:val="both"/>
        <w:rPr>
          <w:rFonts w:ascii="Garamond" w:hAnsi="Garamond"/>
          <w:bCs/>
        </w:rPr>
      </w:pPr>
    </w:p>
    <w:p w14:paraId="742E1787">
      <w:pPr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Master in Computer Application from Bangalore University, INDIA. </w:t>
      </w:r>
    </w:p>
    <w:p w14:paraId="27497BF3">
      <w:pPr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Bachelors in Electronics from Mahatma Gandhi University, INDIA.</w:t>
      </w:r>
    </w:p>
    <w:p w14:paraId="4924CDF4">
      <w:pPr>
        <w:shd w:val="clear" w:color="auto" w:fill="FFFFFF" w:themeFill="background1"/>
        <w:spacing w:line="276" w:lineRule="auto"/>
        <w:jc w:val="both"/>
        <w:rPr>
          <w:rFonts w:ascii="Garamond" w:hAnsi="Garamond"/>
          <w:bCs/>
        </w:rPr>
      </w:pPr>
    </w:p>
    <w:p w14:paraId="1A4CDB0E">
      <w:pPr>
        <w:spacing w:before="200" w:line="276" w:lineRule="auto"/>
        <w:jc w:val="both"/>
        <w:rPr>
          <w:rFonts w:ascii="Garamond" w:hAnsi="Garamond"/>
          <w:bCs/>
        </w:rPr>
      </w:pPr>
    </w:p>
    <w:p w14:paraId="79729478">
      <w:pPr>
        <w:spacing w:before="200" w:line="276" w:lineRule="auto"/>
        <w:jc w:val="both"/>
        <w:rPr>
          <w:rFonts w:ascii="Garamond" w:hAnsi="Garamond"/>
          <w:bCs/>
        </w:rPr>
      </w:pPr>
    </w:p>
    <w:p w14:paraId="2AFD8A90">
      <w:pPr>
        <w:spacing w:line="276" w:lineRule="auto"/>
        <w:ind w:left="360"/>
        <w:rPr>
          <w:rFonts w:ascii="Garamond" w:hAnsi="Garamond"/>
          <w:bCs/>
        </w:rPr>
      </w:pPr>
    </w:p>
    <w:sectPr>
      <w:headerReference r:id="rId3" w:type="default"/>
      <w:pgSz w:w="12240" w:h="15840"/>
      <w:pgMar w:top="1260" w:right="1260" w:bottom="1260" w:left="240" w:header="720" w:footer="72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66935">
    <w:pPr>
      <w:pStyle w:val="16"/>
    </w:pPr>
  </w:p>
  <w:p w14:paraId="49A5914D">
    <w:pPr>
      <w:pStyle w:val="16"/>
      <w:rPr>
        <w:rFonts w:hint="default"/>
        <w:lang w:val="en-US"/>
      </w:rPr>
    </w:pPr>
  </w:p>
  <w:p w14:paraId="65E536D7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2CAB5F"/>
    <w:multiLevelType w:val="singleLevel"/>
    <w:tmpl w:val="932CAB5F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C38B4017"/>
    <w:multiLevelType w:val="singleLevel"/>
    <w:tmpl w:val="C38B4017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CCF2EA35"/>
    <w:multiLevelType w:val="singleLevel"/>
    <w:tmpl w:val="CCF2EA35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D27ABCA7"/>
    <w:multiLevelType w:val="singleLevel"/>
    <w:tmpl w:val="D27ABCA7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E7EEAF7A"/>
    <w:multiLevelType w:val="singleLevel"/>
    <w:tmpl w:val="E7EEAF7A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00C8326D"/>
    <w:multiLevelType w:val="multilevel"/>
    <w:tmpl w:val="00C8326D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035C7CC1"/>
    <w:multiLevelType w:val="multilevel"/>
    <w:tmpl w:val="035C7CC1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062CC4BA"/>
    <w:multiLevelType w:val="singleLevel"/>
    <w:tmpl w:val="062CC4BA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8">
    <w:nsid w:val="25322E53"/>
    <w:multiLevelType w:val="multilevel"/>
    <w:tmpl w:val="25322E53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43F60767"/>
    <w:multiLevelType w:val="multilevel"/>
    <w:tmpl w:val="43F60767"/>
    <w:lvl w:ilvl="0" w:tentative="0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nsid w:val="477935D8"/>
    <w:multiLevelType w:val="multilevel"/>
    <w:tmpl w:val="477935D8"/>
    <w:lvl w:ilvl="0" w:tentative="0">
      <w:start w:val="1"/>
      <w:numFmt w:val="bullet"/>
      <w:pStyle w:val="2"/>
      <w:lvlText w:val="•"/>
      <w:lvlJc w:val="left"/>
      <w:pPr>
        <w:tabs>
          <w:tab w:val="left" w:pos="432"/>
        </w:tabs>
        <w:ind w:left="432" w:hanging="432"/>
      </w:pPr>
      <w:rPr>
        <w:rFonts w:hint="default" w:ascii="Book Antiqua" w:hAnsi="Book Antiqu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1">
    <w:nsid w:val="7DE04FE2"/>
    <w:multiLevelType w:val="multilevel"/>
    <w:tmpl w:val="7DE04FE2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1"/>
  </w:num>
  <w:num w:numId="9">
    <w:abstractNumId w:val="8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15"/>
    <w:rsid w:val="00004059"/>
    <w:rsid w:val="000056DE"/>
    <w:rsid w:val="00006594"/>
    <w:rsid w:val="00012F26"/>
    <w:rsid w:val="00024443"/>
    <w:rsid w:val="00030B15"/>
    <w:rsid w:val="00031EE8"/>
    <w:rsid w:val="0003347A"/>
    <w:rsid w:val="000565BC"/>
    <w:rsid w:val="00056EC8"/>
    <w:rsid w:val="00057703"/>
    <w:rsid w:val="00057A34"/>
    <w:rsid w:val="00062F36"/>
    <w:rsid w:val="00064178"/>
    <w:rsid w:val="00066E81"/>
    <w:rsid w:val="000677C4"/>
    <w:rsid w:val="0007056D"/>
    <w:rsid w:val="00070E56"/>
    <w:rsid w:val="0008023C"/>
    <w:rsid w:val="00082D70"/>
    <w:rsid w:val="0008505C"/>
    <w:rsid w:val="00085958"/>
    <w:rsid w:val="000A3835"/>
    <w:rsid w:val="000A752C"/>
    <w:rsid w:val="000A7D84"/>
    <w:rsid w:val="000B297F"/>
    <w:rsid w:val="000B433A"/>
    <w:rsid w:val="000B4DD0"/>
    <w:rsid w:val="000C2F16"/>
    <w:rsid w:val="000C390F"/>
    <w:rsid w:val="000D1D8D"/>
    <w:rsid w:val="000E3F65"/>
    <w:rsid w:val="000E6143"/>
    <w:rsid w:val="000E70DB"/>
    <w:rsid w:val="000F662C"/>
    <w:rsid w:val="000F6737"/>
    <w:rsid w:val="0010580F"/>
    <w:rsid w:val="00113845"/>
    <w:rsid w:val="00114D24"/>
    <w:rsid w:val="001204B6"/>
    <w:rsid w:val="00127354"/>
    <w:rsid w:val="001359F3"/>
    <w:rsid w:val="0013671D"/>
    <w:rsid w:val="0014723E"/>
    <w:rsid w:val="0014793B"/>
    <w:rsid w:val="0015121A"/>
    <w:rsid w:val="00156607"/>
    <w:rsid w:val="00160680"/>
    <w:rsid w:val="00161233"/>
    <w:rsid w:val="001679EA"/>
    <w:rsid w:val="001764A5"/>
    <w:rsid w:val="00184ED3"/>
    <w:rsid w:val="00186E55"/>
    <w:rsid w:val="00187A24"/>
    <w:rsid w:val="00191387"/>
    <w:rsid w:val="001A025D"/>
    <w:rsid w:val="001A2005"/>
    <w:rsid w:val="001A280B"/>
    <w:rsid w:val="001A2ED5"/>
    <w:rsid w:val="001A7159"/>
    <w:rsid w:val="001B05A6"/>
    <w:rsid w:val="001B2123"/>
    <w:rsid w:val="001B4943"/>
    <w:rsid w:val="001B57E7"/>
    <w:rsid w:val="001C159C"/>
    <w:rsid w:val="001C72DF"/>
    <w:rsid w:val="001E16F8"/>
    <w:rsid w:val="001E4E69"/>
    <w:rsid w:val="001F152E"/>
    <w:rsid w:val="001F41FC"/>
    <w:rsid w:val="001F4361"/>
    <w:rsid w:val="00200711"/>
    <w:rsid w:val="00201BF8"/>
    <w:rsid w:val="002022E1"/>
    <w:rsid w:val="00204719"/>
    <w:rsid w:val="00204973"/>
    <w:rsid w:val="00215BA0"/>
    <w:rsid w:val="00221EFA"/>
    <w:rsid w:val="00224C7A"/>
    <w:rsid w:val="00225623"/>
    <w:rsid w:val="002309E6"/>
    <w:rsid w:val="00232750"/>
    <w:rsid w:val="00233832"/>
    <w:rsid w:val="00244DA1"/>
    <w:rsid w:val="00244DD7"/>
    <w:rsid w:val="00246495"/>
    <w:rsid w:val="00253435"/>
    <w:rsid w:val="00263CCF"/>
    <w:rsid w:val="002756C5"/>
    <w:rsid w:val="00294D7A"/>
    <w:rsid w:val="002960CF"/>
    <w:rsid w:val="002A2A3D"/>
    <w:rsid w:val="002A70F3"/>
    <w:rsid w:val="002B1B33"/>
    <w:rsid w:val="002B4D04"/>
    <w:rsid w:val="002B7C12"/>
    <w:rsid w:val="002C4CAF"/>
    <w:rsid w:val="002C5403"/>
    <w:rsid w:val="002C70E8"/>
    <w:rsid w:val="002D5909"/>
    <w:rsid w:val="002D5EE2"/>
    <w:rsid w:val="002E007D"/>
    <w:rsid w:val="002E010C"/>
    <w:rsid w:val="002E6ACD"/>
    <w:rsid w:val="002F4AD5"/>
    <w:rsid w:val="00305D37"/>
    <w:rsid w:val="003065C1"/>
    <w:rsid w:val="00317C96"/>
    <w:rsid w:val="00320F9B"/>
    <w:rsid w:val="00321044"/>
    <w:rsid w:val="00325429"/>
    <w:rsid w:val="003315B2"/>
    <w:rsid w:val="0033570A"/>
    <w:rsid w:val="00341A6F"/>
    <w:rsid w:val="0034219C"/>
    <w:rsid w:val="00342F7E"/>
    <w:rsid w:val="0034759B"/>
    <w:rsid w:val="003512FF"/>
    <w:rsid w:val="003642CA"/>
    <w:rsid w:val="003650B3"/>
    <w:rsid w:val="003701AF"/>
    <w:rsid w:val="003713F2"/>
    <w:rsid w:val="0037544A"/>
    <w:rsid w:val="00375897"/>
    <w:rsid w:val="00381872"/>
    <w:rsid w:val="00383BF2"/>
    <w:rsid w:val="00384C40"/>
    <w:rsid w:val="00394A01"/>
    <w:rsid w:val="003952E6"/>
    <w:rsid w:val="00396D3C"/>
    <w:rsid w:val="003A1C80"/>
    <w:rsid w:val="003A1C89"/>
    <w:rsid w:val="003A2C3B"/>
    <w:rsid w:val="003A35F6"/>
    <w:rsid w:val="003A399C"/>
    <w:rsid w:val="003A3CFD"/>
    <w:rsid w:val="003A56A0"/>
    <w:rsid w:val="003B772A"/>
    <w:rsid w:val="003C04E7"/>
    <w:rsid w:val="003D11BF"/>
    <w:rsid w:val="003D147E"/>
    <w:rsid w:val="003D247B"/>
    <w:rsid w:val="003D4113"/>
    <w:rsid w:val="003E0DB4"/>
    <w:rsid w:val="003E5E68"/>
    <w:rsid w:val="003F52FE"/>
    <w:rsid w:val="003F720F"/>
    <w:rsid w:val="00400371"/>
    <w:rsid w:val="0040724C"/>
    <w:rsid w:val="0041405A"/>
    <w:rsid w:val="00414AB5"/>
    <w:rsid w:val="00414B1C"/>
    <w:rsid w:val="004207FF"/>
    <w:rsid w:val="004237D0"/>
    <w:rsid w:val="00424761"/>
    <w:rsid w:val="00425AF3"/>
    <w:rsid w:val="00436E3A"/>
    <w:rsid w:val="00437B07"/>
    <w:rsid w:val="0044013A"/>
    <w:rsid w:val="00441095"/>
    <w:rsid w:val="00441907"/>
    <w:rsid w:val="00444448"/>
    <w:rsid w:val="004543AF"/>
    <w:rsid w:val="00457BDA"/>
    <w:rsid w:val="00460BA5"/>
    <w:rsid w:val="0046111F"/>
    <w:rsid w:val="0046292E"/>
    <w:rsid w:val="00462F98"/>
    <w:rsid w:val="00466301"/>
    <w:rsid w:val="00467F7B"/>
    <w:rsid w:val="004811C0"/>
    <w:rsid w:val="004865B5"/>
    <w:rsid w:val="00491C92"/>
    <w:rsid w:val="0049285E"/>
    <w:rsid w:val="0049286F"/>
    <w:rsid w:val="00492B41"/>
    <w:rsid w:val="004A2DE0"/>
    <w:rsid w:val="004B1E5F"/>
    <w:rsid w:val="004B37BA"/>
    <w:rsid w:val="004B6C58"/>
    <w:rsid w:val="004C2B21"/>
    <w:rsid w:val="004C4335"/>
    <w:rsid w:val="004C4B84"/>
    <w:rsid w:val="004C5502"/>
    <w:rsid w:val="004C7193"/>
    <w:rsid w:val="004C77EA"/>
    <w:rsid w:val="004D0002"/>
    <w:rsid w:val="004D2FDD"/>
    <w:rsid w:val="004D469A"/>
    <w:rsid w:val="004E0E05"/>
    <w:rsid w:val="004E3295"/>
    <w:rsid w:val="004E51E9"/>
    <w:rsid w:val="004E5277"/>
    <w:rsid w:val="004E71FE"/>
    <w:rsid w:val="004E7234"/>
    <w:rsid w:val="004F6926"/>
    <w:rsid w:val="005018B6"/>
    <w:rsid w:val="005048D9"/>
    <w:rsid w:val="005049A2"/>
    <w:rsid w:val="00512207"/>
    <w:rsid w:val="00521208"/>
    <w:rsid w:val="00524D8E"/>
    <w:rsid w:val="00525249"/>
    <w:rsid w:val="0052619F"/>
    <w:rsid w:val="00530B25"/>
    <w:rsid w:val="00532658"/>
    <w:rsid w:val="00532F3C"/>
    <w:rsid w:val="00537340"/>
    <w:rsid w:val="0054630B"/>
    <w:rsid w:val="00554212"/>
    <w:rsid w:val="0055649D"/>
    <w:rsid w:val="0055739E"/>
    <w:rsid w:val="00557902"/>
    <w:rsid w:val="005670F4"/>
    <w:rsid w:val="00571757"/>
    <w:rsid w:val="00571D84"/>
    <w:rsid w:val="0057592F"/>
    <w:rsid w:val="0057726D"/>
    <w:rsid w:val="00577782"/>
    <w:rsid w:val="0058487C"/>
    <w:rsid w:val="00585F8F"/>
    <w:rsid w:val="00587996"/>
    <w:rsid w:val="005918F4"/>
    <w:rsid w:val="00596530"/>
    <w:rsid w:val="005A0BC7"/>
    <w:rsid w:val="005A13E0"/>
    <w:rsid w:val="005A1760"/>
    <w:rsid w:val="005A29D4"/>
    <w:rsid w:val="005A6C9F"/>
    <w:rsid w:val="005A7914"/>
    <w:rsid w:val="005B0380"/>
    <w:rsid w:val="005B0D3E"/>
    <w:rsid w:val="005B38CB"/>
    <w:rsid w:val="005B45C8"/>
    <w:rsid w:val="005B47CB"/>
    <w:rsid w:val="005B5A02"/>
    <w:rsid w:val="005C1925"/>
    <w:rsid w:val="005C484F"/>
    <w:rsid w:val="005C4F7D"/>
    <w:rsid w:val="005D1591"/>
    <w:rsid w:val="005E110E"/>
    <w:rsid w:val="005E394E"/>
    <w:rsid w:val="005E3F31"/>
    <w:rsid w:val="005E5494"/>
    <w:rsid w:val="005E5D49"/>
    <w:rsid w:val="005F3134"/>
    <w:rsid w:val="005F45A7"/>
    <w:rsid w:val="005F6C59"/>
    <w:rsid w:val="005F78D6"/>
    <w:rsid w:val="006033DF"/>
    <w:rsid w:val="00606578"/>
    <w:rsid w:val="00610DDC"/>
    <w:rsid w:val="006122D0"/>
    <w:rsid w:val="006134C7"/>
    <w:rsid w:val="00613C74"/>
    <w:rsid w:val="00617D83"/>
    <w:rsid w:val="00620979"/>
    <w:rsid w:val="006215AE"/>
    <w:rsid w:val="006379B7"/>
    <w:rsid w:val="00641CE8"/>
    <w:rsid w:val="00641EB1"/>
    <w:rsid w:val="00643D84"/>
    <w:rsid w:val="006457B1"/>
    <w:rsid w:val="00647997"/>
    <w:rsid w:val="00653E91"/>
    <w:rsid w:val="0065747B"/>
    <w:rsid w:val="006578EB"/>
    <w:rsid w:val="006579A0"/>
    <w:rsid w:val="00660039"/>
    <w:rsid w:val="006632D9"/>
    <w:rsid w:val="00665E1F"/>
    <w:rsid w:val="00671CC8"/>
    <w:rsid w:val="00671EBC"/>
    <w:rsid w:val="00673650"/>
    <w:rsid w:val="006739BF"/>
    <w:rsid w:val="00676CC1"/>
    <w:rsid w:val="00681988"/>
    <w:rsid w:val="006849FF"/>
    <w:rsid w:val="006A1F98"/>
    <w:rsid w:val="006A3389"/>
    <w:rsid w:val="006C6B15"/>
    <w:rsid w:val="006D44E2"/>
    <w:rsid w:val="006D58E0"/>
    <w:rsid w:val="006E0E8A"/>
    <w:rsid w:val="006E0F35"/>
    <w:rsid w:val="006F5600"/>
    <w:rsid w:val="006F7A51"/>
    <w:rsid w:val="00700BB4"/>
    <w:rsid w:val="00704CA5"/>
    <w:rsid w:val="00707618"/>
    <w:rsid w:val="00710AFE"/>
    <w:rsid w:val="00717A6E"/>
    <w:rsid w:val="00723406"/>
    <w:rsid w:val="007450B1"/>
    <w:rsid w:val="007453EF"/>
    <w:rsid w:val="0075483A"/>
    <w:rsid w:val="00756CE8"/>
    <w:rsid w:val="00757F4F"/>
    <w:rsid w:val="00762B8E"/>
    <w:rsid w:val="0076516B"/>
    <w:rsid w:val="00767094"/>
    <w:rsid w:val="0076736A"/>
    <w:rsid w:val="00767F4B"/>
    <w:rsid w:val="007876DA"/>
    <w:rsid w:val="007940B2"/>
    <w:rsid w:val="00795558"/>
    <w:rsid w:val="007A4B53"/>
    <w:rsid w:val="007A54E9"/>
    <w:rsid w:val="007A7C51"/>
    <w:rsid w:val="007B09EE"/>
    <w:rsid w:val="007B2B70"/>
    <w:rsid w:val="007C5947"/>
    <w:rsid w:val="007D0D92"/>
    <w:rsid w:val="007D2409"/>
    <w:rsid w:val="007D2E16"/>
    <w:rsid w:val="007D7226"/>
    <w:rsid w:val="007E05B4"/>
    <w:rsid w:val="007E0801"/>
    <w:rsid w:val="007E5141"/>
    <w:rsid w:val="007E6380"/>
    <w:rsid w:val="007F0A63"/>
    <w:rsid w:val="007F182D"/>
    <w:rsid w:val="00814A45"/>
    <w:rsid w:val="00822E55"/>
    <w:rsid w:val="008237C8"/>
    <w:rsid w:val="00824AA8"/>
    <w:rsid w:val="00824F7A"/>
    <w:rsid w:val="0082523A"/>
    <w:rsid w:val="00827000"/>
    <w:rsid w:val="00841E61"/>
    <w:rsid w:val="008574A9"/>
    <w:rsid w:val="0086016E"/>
    <w:rsid w:val="00862983"/>
    <w:rsid w:val="00862A1F"/>
    <w:rsid w:val="00866D2A"/>
    <w:rsid w:val="00876457"/>
    <w:rsid w:val="00876B26"/>
    <w:rsid w:val="008830DE"/>
    <w:rsid w:val="008844D8"/>
    <w:rsid w:val="0089653A"/>
    <w:rsid w:val="008A16E2"/>
    <w:rsid w:val="008A6213"/>
    <w:rsid w:val="008B32FA"/>
    <w:rsid w:val="008C550E"/>
    <w:rsid w:val="008D0063"/>
    <w:rsid w:val="008D2A48"/>
    <w:rsid w:val="008E3828"/>
    <w:rsid w:val="008E5604"/>
    <w:rsid w:val="008E791F"/>
    <w:rsid w:val="008F566A"/>
    <w:rsid w:val="008F6AC4"/>
    <w:rsid w:val="008F6BB7"/>
    <w:rsid w:val="008F7768"/>
    <w:rsid w:val="0090349A"/>
    <w:rsid w:val="00906BCE"/>
    <w:rsid w:val="00906BE9"/>
    <w:rsid w:val="00907718"/>
    <w:rsid w:val="00911529"/>
    <w:rsid w:val="00911695"/>
    <w:rsid w:val="009162FC"/>
    <w:rsid w:val="009173B0"/>
    <w:rsid w:val="0091769B"/>
    <w:rsid w:val="00923C85"/>
    <w:rsid w:val="009355D7"/>
    <w:rsid w:val="009368C4"/>
    <w:rsid w:val="009406F8"/>
    <w:rsid w:val="009452AE"/>
    <w:rsid w:val="00946847"/>
    <w:rsid w:val="00950B5C"/>
    <w:rsid w:val="009560BA"/>
    <w:rsid w:val="00960DB4"/>
    <w:rsid w:val="00964601"/>
    <w:rsid w:val="00966A55"/>
    <w:rsid w:val="00970669"/>
    <w:rsid w:val="009730BE"/>
    <w:rsid w:val="00975D63"/>
    <w:rsid w:val="00977AED"/>
    <w:rsid w:val="0098795D"/>
    <w:rsid w:val="00990FA4"/>
    <w:rsid w:val="00997350"/>
    <w:rsid w:val="009A566D"/>
    <w:rsid w:val="009B18D3"/>
    <w:rsid w:val="009B3A18"/>
    <w:rsid w:val="009B48BC"/>
    <w:rsid w:val="009B6CEE"/>
    <w:rsid w:val="009C1721"/>
    <w:rsid w:val="009C1CE3"/>
    <w:rsid w:val="009C4A1E"/>
    <w:rsid w:val="009C6819"/>
    <w:rsid w:val="009C68D9"/>
    <w:rsid w:val="009D1900"/>
    <w:rsid w:val="009D240B"/>
    <w:rsid w:val="009D7EDF"/>
    <w:rsid w:val="009E277C"/>
    <w:rsid w:val="009E29D1"/>
    <w:rsid w:val="009E3B00"/>
    <w:rsid w:val="009E5612"/>
    <w:rsid w:val="009F026E"/>
    <w:rsid w:val="009F1735"/>
    <w:rsid w:val="009F43CE"/>
    <w:rsid w:val="00A012E5"/>
    <w:rsid w:val="00A038B2"/>
    <w:rsid w:val="00A04093"/>
    <w:rsid w:val="00A069B4"/>
    <w:rsid w:val="00A112DC"/>
    <w:rsid w:val="00A165F6"/>
    <w:rsid w:val="00A17A21"/>
    <w:rsid w:val="00A2292F"/>
    <w:rsid w:val="00A2417F"/>
    <w:rsid w:val="00A33298"/>
    <w:rsid w:val="00A33C58"/>
    <w:rsid w:val="00A350ED"/>
    <w:rsid w:val="00A35796"/>
    <w:rsid w:val="00A42BA1"/>
    <w:rsid w:val="00A47517"/>
    <w:rsid w:val="00A50844"/>
    <w:rsid w:val="00A6074C"/>
    <w:rsid w:val="00A64903"/>
    <w:rsid w:val="00A6761D"/>
    <w:rsid w:val="00A72A9F"/>
    <w:rsid w:val="00A75815"/>
    <w:rsid w:val="00A77B6C"/>
    <w:rsid w:val="00A867D3"/>
    <w:rsid w:val="00A930F3"/>
    <w:rsid w:val="00A956BB"/>
    <w:rsid w:val="00A961F5"/>
    <w:rsid w:val="00AB3257"/>
    <w:rsid w:val="00AB3292"/>
    <w:rsid w:val="00AB4E12"/>
    <w:rsid w:val="00AC048E"/>
    <w:rsid w:val="00AD6BDE"/>
    <w:rsid w:val="00AE06AD"/>
    <w:rsid w:val="00AE366C"/>
    <w:rsid w:val="00AF18F8"/>
    <w:rsid w:val="00AF4885"/>
    <w:rsid w:val="00AF5EAD"/>
    <w:rsid w:val="00B0738D"/>
    <w:rsid w:val="00B073A1"/>
    <w:rsid w:val="00B11817"/>
    <w:rsid w:val="00B12490"/>
    <w:rsid w:val="00B23592"/>
    <w:rsid w:val="00B25E0C"/>
    <w:rsid w:val="00B41D9A"/>
    <w:rsid w:val="00B428CA"/>
    <w:rsid w:val="00B43E4B"/>
    <w:rsid w:val="00B44092"/>
    <w:rsid w:val="00B444AD"/>
    <w:rsid w:val="00B52B08"/>
    <w:rsid w:val="00B66081"/>
    <w:rsid w:val="00B664E8"/>
    <w:rsid w:val="00B70202"/>
    <w:rsid w:val="00B73EB5"/>
    <w:rsid w:val="00B748E4"/>
    <w:rsid w:val="00B763D7"/>
    <w:rsid w:val="00B77B2F"/>
    <w:rsid w:val="00B80215"/>
    <w:rsid w:val="00B81431"/>
    <w:rsid w:val="00B830F5"/>
    <w:rsid w:val="00B861B3"/>
    <w:rsid w:val="00B9537D"/>
    <w:rsid w:val="00B957A3"/>
    <w:rsid w:val="00B961C8"/>
    <w:rsid w:val="00BA0AB0"/>
    <w:rsid w:val="00BA1298"/>
    <w:rsid w:val="00BB02B2"/>
    <w:rsid w:val="00BB08E9"/>
    <w:rsid w:val="00BB4283"/>
    <w:rsid w:val="00BB4361"/>
    <w:rsid w:val="00BB7076"/>
    <w:rsid w:val="00BC2037"/>
    <w:rsid w:val="00BC2416"/>
    <w:rsid w:val="00BC3355"/>
    <w:rsid w:val="00BC544C"/>
    <w:rsid w:val="00BD5FB7"/>
    <w:rsid w:val="00BD7AD8"/>
    <w:rsid w:val="00BE08F7"/>
    <w:rsid w:val="00BE3CF8"/>
    <w:rsid w:val="00BE3D8F"/>
    <w:rsid w:val="00BF0B2C"/>
    <w:rsid w:val="00BF2F31"/>
    <w:rsid w:val="00C00418"/>
    <w:rsid w:val="00C04373"/>
    <w:rsid w:val="00C12364"/>
    <w:rsid w:val="00C13EF0"/>
    <w:rsid w:val="00C14B15"/>
    <w:rsid w:val="00C24CC0"/>
    <w:rsid w:val="00C25374"/>
    <w:rsid w:val="00C32C71"/>
    <w:rsid w:val="00C32FB8"/>
    <w:rsid w:val="00C3619C"/>
    <w:rsid w:val="00C40875"/>
    <w:rsid w:val="00C42CE1"/>
    <w:rsid w:val="00C45E74"/>
    <w:rsid w:val="00C51487"/>
    <w:rsid w:val="00C53AF4"/>
    <w:rsid w:val="00C53D15"/>
    <w:rsid w:val="00C55F75"/>
    <w:rsid w:val="00C63AD8"/>
    <w:rsid w:val="00C64772"/>
    <w:rsid w:val="00C67824"/>
    <w:rsid w:val="00C73AC7"/>
    <w:rsid w:val="00C82A1B"/>
    <w:rsid w:val="00C82D46"/>
    <w:rsid w:val="00C84F1F"/>
    <w:rsid w:val="00C93ED0"/>
    <w:rsid w:val="00C96FB1"/>
    <w:rsid w:val="00CA1F73"/>
    <w:rsid w:val="00CA3E62"/>
    <w:rsid w:val="00CA5A70"/>
    <w:rsid w:val="00CB2BB4"/>
    <w:rsid w:val="00CB38C6"/>
    <w:rsid w:val="00CC4A51"/>
    <w:rsid w:val="00CC7FF8"/>
    <w:rsid w:val="00CD3BA0"/>
    <w:rsid w:val="00CD6A5A"/>
    <w:rsid w:val="00CE3599"/>
    <w:rsid w:val="00CE5AC5"/>
    <w:rsid w:val="00CF1EF3"/>
    <w:rsid w:val="00CF3F29"/>
    <w:rsid w:val="00CF583B"/>
    <w:rsid w:val="00CF5C18"/>
    <w:rsid w:val="00CF668F"/>
    <w:rsid w:val="00CF7E3B"/>
    <w:rsid w:val="00D12F30"/>
    <w:rsid w:val="00D1603D"/>
    <w:rsid w:val="00D22B30"/>
    <w:rsid w:val="00D26B7A"/>
    <w:rsid w:val="00D26EDA"/>
    <w:rsid w:val="00D33097"/>
    <w:rsid w:val="00D42E79"/>
    <w:rsid w:val="00D56942"/>
    <w:rsid w:val="00D60E61"/>
    <w:rsid w:val="00D64618"/>
    <w:rsid w:val="00D66ED7"/>
    <w:rsid w:val="00D72041"/>
    <w:rsid w:val="00D76624"/>
    <w:rsid w:val="00D818E1"/>
    <w:rsid w:val="00D867A5"/>
    <w:rsid w:val="00D86829"/>
    <w:rsid w:val="00D951D8"/>
    <w:rsid w:val="00D9573C"/>
    <w:rsid w:val="00D97EA4"/>
    <w:rsid w:val="00DA0016"/>
    <w:rsid w:val="00DA052B"/>
    <w:rsid w:val="00DA5026"/>
    <w:rsid w:val="00DA56CA"/>
    <w:rsid w:val="00DB1FF9"/>
    <w:rsid w:val="00DB22D0"/>
    <w:rsid w:val="00DB3C37"/>
    <w:rsid w:val="00DB7C15"/>
    <w:rsid w:val="00DD092B"/>
    <w:rsid w:val="00DE1D07"/>
    <w:rsid w:val="00DE33E7"/>
    <w:rsid w:val="00DE6039"/>
    <w:rsid w:val="00DE64C8"/>
    <w:rsid w:val="00DE6DD5"/>
    <w:rsid w:val="00DE7607"/>
    <w:rsid w:val="00DF017D"/>
    <w:rsid w:val="00E00590"/>
    <w:rsid w:val="00E0066A"/>
    <w:rsid w:val="00E05AD4"/>
    <w:rsid w:val="00E069AC"/>
    <w:rsid w:val="00E1318B"/>
    <w:rsid w:val="00E17985"/>
    <w:rsid w:val="00E26C27"/>
    <w:rsid w:val="00E27383"/>
    <w:rsid w:val="00E33C22"/>
    <w:rsid w:val="00E409C5"/>
    <w:rsid w:val="00E42401"/>
    <w:rsid w:val="00E50082"/>
    <w:rsid w:val="00E5586F"/>
    <w:rsid w:val="00E566E2"/>
    <w:rsid w:val="00E5792E"/>
    <w:rsid w:val="00E65D95"/>
    <w:rsid w:val="00E7054D"/>
    <w:rsid w:val="00E74B0F"/>
    <w:rsid w:val="00E87696"/>
    <w:rsid w:val="00E919A8"/>
    <w:rsid w:val="00E9353E"/>
    <w:rsid w:val="00E95569"/>
    <w:rsid w:val="00E96574"/>
    <w:rsid w:val="00EA460C"/>
    <w:rsid w:val="00EA7EC3"/>
    <w:rsid w:val="00EB2BF2"/>
    <w:rsid w:val="00EB3AEC"/>
    <w:rsid w:val="00EB3E08"/>
    <w:rsid w:val="00EB46DB"/>
    <w:rsid w:val="00EB4C96"/>
    <w:rsid w:val="00EC6E5C"/>
    <w:rsid w:val="00EC6F42"/>
    <w:rsid w:val="00ED1FBA"/>
    <w:rsid w:val="00ED2091"/>
    <w:rsid w:val="00ED3774"/>
    <w:rsid w:val="00ED7769"/>
    <w:rsid w:val="00EF3218"/>
    <w:rsid w:val="00EF6C38"/>
    <w:rsid w:val="00F03E6C"/>
    <w:rsid w:val="00F065B1"/>
    <w:rsid w:val="00F06B94"/>
    <w:rsid w:val="00F11F15"/>
    <w:rsid w:val="00F16417"/>
    <w:rsid w:val="00F23731"/>
    <w:rsid w:val="00F34FD7"/>
    <w:rsid w:val="00F35792"/>
    <w:rsid w:val="00F360EA"/>
    <w:rsid w:val="00F4233F"/>
    <w:rsid w:val="00F42768"/>
    <w:rsid w:val="00F46742"/>
    <w:rsid w:val="00F522A3"/>
    <w:rsid w:val="00F536C0"/>
    <w:rsid w:val="00F53918"/>
    <w:rsid w:val="00F539E7"/>
    <w:rsid w:val="00F542E1"/>
    <w:rsid w:val="00F60C3E"/>
    <w:rsid w:val="00F6585E"/>
    <w:rsid w:val="00F65F96"/>
    <w:rsid w:val="00F660C1"/>
    <w:rsid w:val="00F660D7"/>
    <w:rsid w:val="00F668E7"/>
    <w:rsid w:val="00F70964"/>
    <w:rsid w:val="00F741DA"/>
    <w:rsid w:val="00F74211"/>
    <w:rsid w:val="00F844FB"/>
    <w:rsid w:val="00F9225B"/>
    <w:rsid w:val="00F953CA"/>
    <w:rsid w:val="00F953FF"/>
    <w:rsid w:val="00FA035B"/>
    <w:rsid w:val="00FA3025"/>
    <w:rsid w:val="00FA3111"/>
    <w:rsid w:val="00FA57F4"/>
    <w:rsid w:val="00FB7174"/>
    <w:rsid w:val="00FB755F"/>
    <w:rsid w:val="00FC035B"/>
    <w:rsid w:val="00FC37D1"/>
    <w:rsid w:val="00FC6A78"/>
    <w:rsid w:val="00FC6A7E"/>
    <w:rsid w:val="00FD7050"/>
    <w:rsid w:val="00FE1241"/>
    <w:rsid w:val="00FE49C2"/>
    <w:rsid w:val="00FE757D"/>
    <w:rsid w:val="00FF0968"/>
    <w:rsid w:val="00FF48A5"/>
    <w:rsid w:val="00FF57B8"/>
    <w:rsid w:val="021956D1"/>
    <w:rsid w:val="29B84F82"/>
    <w:rsid w:val="2A661DA1"/>
    <w:rsid w:val="704D384F"/>
    <w:rsid w:val="78AD7B0B"/>
    <w:rsid w:val="799A51F7"/>
    <w:rsid w:val="7D15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tabs>
        <w:tab w:val="left" w:pos="270"/>
        <w:tab w:val="left" w:pos="2160"/>
      </w:tabs>
      <w:outlineLvl w:val="2"/>
    </w:pPr>
    <w:rPr>
      <w:b/>
      <w:sz w:val="22"/>
      <w:szCs w:val="20"/>
    </w:rPr>
  </w:style>
  <w:style w:type="paragraph" w:styleId="5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rFonts w:ascii="Palatino Linotype" w:hAnsi="Palatino Linotype"/>
      <w:b/>
      <w:bCs/>
      <w:i/>
      <w:iCs/>
      <w:sz w:val="26"/>
      <w:szCs w:val="26"/>
    </w:rPr>
  </w:style>
  <w:style w:type="paragraph" w:styleId="7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</w:style>
  <w:style w:type="paragraph" w:styleId="9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qFormat/>
    <w:uiPriority w:val="0"/>
    <w:pPr>
      <w:jc w:val="both"/>
    </w:pPr>
    <w:rPr>
      <w:sz w:val="28"/>
    </w:rPr>
  </w:style>
  <w:style w:type="character" w:styleId="14">
    <w:name w:val="FollowedHyperlink"/>
    <w:qFormat/>
    <w:uiPriority w:val="0"/>
    <w:rPr>
      <w:color w:val="800080"/>
      <w:u w:val="single"/>
    </w:rPr>
  </w:style>
  <w:style w:type="paragraph" w:styleId="15">
    <w:name w:val="footer"/>
    <w:basedOn w:val="1"/>
    <w:link w:val="28"/>
    <w:qFormat/>
    <w:uiPriority w:val="0"/>
    <w:pPr>
      <w:tabs>
        <w:tab w:val="center" w:pos="4680"/>
        <w:tab w:val="right" w:pos="9360"/>
      </w:tabs>
    </w:pPr>
    <w:rPr>
      <w:lang w:val="zh-CN" w:eastAsia="zh-CN"/>
    </w:rPr>
  </w:style>
  <w:style w:type="paragraph" w:styleId="16">
    <w:name w:val="header"/>
    <w:basedOn w:val="1"/>
    <w:qFormat/>
    <w:uiPriority w:val="0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17">
    <w:name w:val="Hyperlink"/>
    <w:qFormat/>
    <w:uiPriority w:val="0"/>
    <w:rPr>
      <w:color w:val="0000FF"/>
      <w:u w:val="single"/>
    </w:rPr>
  </w:style>
  <w:style w:type="paragraph" w:styleId="18">
    <w:name w:val="Normal (Web)"/>
    <w:basedOn w:val="1"/>
    <w:qFormat/>
    <w:uiPriority w:val="99"/>
    <w:pPr>
      <w:spacing w:before="100" w:beforeAutospacing="1" w:after="100" w:afterAutospacing="1"/>
    </w:pPr>
  </w:style>
  <w:style w:type="character" w:styleId="19">
    <w:name w:val="Strong"/>
    <w:qFormat/>
    <w:uiPriority w:val="22"/>
    <w:rPr>
      <w:b/>
      <w:bCs/>
    </w:rPr>
  </w:style>
  <w:style w:type="paragraph" w:styleId="20">
    <w:name w:val="Title"/>
    <w:basedOn w:val="1"/>
    <w:qFormat/>
    <w:uiPriority w:val="0"/>
    <w:pPr>
      <w:jc w:val="center"/>
    </w:pPr>
    <w:rPr>
      <w:b/>
      <w:bCs/>
      <w:sz w:val="32"/>
    </w:rPr>
  </w:style>
  <w:style w:type="paragraph" w:customStyle="1" w:styleId="21">
    <w:name w:val="Tit"/>
    <w:basedOn w:val="1"/>
    <w:qFormat/>
    <w:uiPriority w:val="0"/>
    <w:pPr>
      <w:pBdr>
        <w:bottom w:val="single" w:color="auto" w:sz="6" w:space="2"/>
      </w:pBdr>
      <w:shd w:val="pct5" w:color="auto" w:fill="auto"/>
      <w:spacing w:after="120"/>
      <w:ind w:left="851" w:hanging="851"/>
    </w:pPr>
    <w:rPr>
      <w:b/>
      <w:szCs w:val="20"/>
    </w:rPr>
  </w:style>
  <w:style w:type="paragraph" w:customStyle="1" w:styleId="22">
    <w:name w:val="Nome"/>
    <w:basedOn w:val="1"/>
    <w:qFormat/>
    <w:uiPriority w:val="0"/>
    <w:pPr>
      <w:ind w:left="426" w:hanging="426"/>
    </w:pPr>
    <w:rPr>
      <w:b/>
      <w:sz w:val="28"/>
      <w:szCs w:val="20"/>
    </w:rPr>
  </w:style>
  <w:style w:type="paragraph" w:customStyle="1" w:styleId="23">
    <w:name w:val="Resume Body Char"/>
    <w:basedOn w:val="1"/>
    <w:link w:val="24"/>
    <w:qFormat/>
    <w:uiPriority w:val="0"/>
    <w:pPr>
      <w:spacing w:before="60"/>
    </w:pPr>
    <w:rPr>
      <w:sz w:val="20"/>
    </w:rPr>
  </w:style>
  <w:style w:type="character" w:customStyle="1" w:styleId="24">
    <w:name w:val="Resume Body Char Char"/>
    <w:link w:val="23"/>
    <w:qFormat/>
    <w:uiPriority w:val="0"/>
    <w:rPr>
      <w:szCs w:val="24"/>
      <w:lang w:val="en-US" w:eastAsia="en-US" w:bidi="ar-SA"/>
    </w:rPr>
  </w:style>
  <w:style w:type="paragraph" w:customStyle="1" w:styleId="25">
    <w:name w:val="Resume Heading"/>
    <w:basedOn w:val="3"/>
    <w:qFormat/>
    <w:uiPriority w:val="0"/>
    <w:pPr>
      <w:pBdr>
        <w:bottom w:val="single" w:color="auto" w:sz="4" w:space="1"/>
      </w:pBdr>
    </w:pPr>
    <w:rPr>
      <w:rFonts w:ascii="Times New Roman" w:hAnsi="Times New Roman"/>
      <w:sz w:val="40"/>
    </w:rPr>
  </w:style>
  <w:style w:type="paragraph" w:customStyle="1" w:styleId="26">
    <w:name w:val="Resume List"/>
    <w:link w:val="27"/>
    <w:qFormat/>
    <w:uiPriority w:val="0"/>
    <w:pPr>
      <w:spacing w:before="60"/>
    </w:pPr>
    <w:rPr>
      <w:rFonts w:ascii="Times New Roman" w:hAnsi="Times New Roman" w:eastAsia="Times New Roman" w:cs="Times New Roman"/>
      <w:lang w:val="en-US" w:eastAsia="en-US" w:bidi="ar-SA"/>
    </w:rPr>
  </w:style>
  <w:style w:type="character" w:customStyle="1" w:styleId="27">
    <w:name w:val="Resume List Char"/>
    <w:link w:val="26"/>
    <w:qFormat/>
    <w:uiPriority w:val="0"/>
    <w:rPr>
      <w:lang w:val="en-US" w:eastAsia="en-US" w:bidi="ar-SA"/>
    </w:rPr>
  </w:style>
  <w:style w:type="character" w:customStyle="1" w:styleId="28">
    <w:name w:val="Footer Char"/>
    <w:link w:val="15"/>
    <w:qFormat/>
    <w:uiPriority w:val="0"/>
    <w:rPr>
      <w:sz w:val="24"/>
      <w:szCs w:val="24"/>
    </w:rPr>
  </w:style>
  <w:style w:type="paragraph" w:styleId="29">
    <w:name w:val="No Spacing"/>
    <w:link w:val="30"/>
    <w:qFormat/>
    <w:uiPriority w:val="1"/>
    <w:pPr>
      <w:suppressAutoHyphens/>
    </w:pPr>
    <w:rPr>
      <w:rFonts w:ascii="Times New Roman" w:hAnsi="Times New Roman" w:eastAsia="Arial" w:cs="Times New Roman"/>
      <w:sz w:val="24"/>
      <w:szCs w:val="24"/>
      <w:lang w:val="en-IN" w:eastAsia="ar-SA" w:bidi="ar-SA"/>
    </w:rPr>
  </w:style>
  <w:style w:type="character" w:customStyle="1" w:styleId="30">
    <w:name w:val="No Spacing Char"/>
    <w:link w:val="29"/>
    <w:qFormat/>
    <w:locked/>
    <w:uiPriority w:val="1"/>
    <w:rPr>
      <w:rFonts w:eastAsia="Arial"/>
      <w:sz w:val="24"/>
      <w:szCs w:val="24"/>
      <w:lang w:eastAsia="ar-SA" w:bidi="ar-SA"/>
    </w:rPr>
  </w:style>
  <w:style w:type="character" w:customStyle="1" w:styleId="31">
    <w:name w:val="apple-converted-space"/>
    <w:basedOn w:val="11"/>
    <w:qFormat/>
    <w:uiPriority w:val="0"/>
  </w:style>
  <w:style w:type="character" w:customStyle="1" w:styleId="32">
    <w:name w:val="apple-style-span"/>
    <w:basedOn w:val="11"/>
    <w:qFormat/>
    <w:uiPriority w:val="0"/>
  </w:style>
  <w:style w:type="character" w:customStyle="1" w:styleId="33">
    <w:name w:val="hl"/>
    <w:basedOn w:val="11"/>
    <w:qFormat/>
    <w:uiPriority w:val="0"/>
  </w:style>
  <w:style w:type="paragraph" w:styleId="34">
    <w:name w:val="List Paragraph"/>
    <w:basedOn w:val="1"/>
    <w:link w:val="35"/>
    <w:qFormat/>
    <w:uiPriority w:val="34"/>
    <w:pPr>
      <w:ind w:left="720"/>
      <w:contextualSpacing/>
    </w:pPr>
  </w:style>
  <w:style w:type="character" w:customStyle="1" w:styleId="35">
    <w:name w:val="List Paragraph Char"/>
    <w:link w:val="34"/>
    <w:qFormat/>
    <w:uiPriority w:val="34"/>
    <w:rPr>
      <w:sz w:val="24"/>
      <w:szCs w:val="24"/>
    </w:rPr>
  </w:style>
  <w:style w:type="table" w:customStyle="1" w:styleId="36">
    <w:name w:val="_Style 15"/>
    <w:basedOn w:val="12"/>
    <w:qFormat/>
    <w:uiPriority w:val="0"/>
    <w:tblPr>
      <w:tblCellMar>
        <w:left w:w="10" w:type="dxa"/>
        <w:right w:w="10" w:type="dxa"/>
      </w:tblCellMar>
    </w:tblPr>
  </w:style>
  <w:style w:type="table" w:customStyle="1" w:styleId="37">
    <w:name w:val="_Style 11"/>
    <w:basedOn w:val="12"/>
    <w:qFormat/>
    <w:uiPriority w:val="0"/>
    <w:tblPr>
      <w:tblCellMar>
        <w:left w:w="10" w:type="dxa"/>
        <w:right w:w="1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7FC1F-23C3-41D5-861C-B7F418F025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1204</Words>
  <Characters>6868</Characters>
  <Lines>57</Lines>
  <Paragraphs>16</Paragraphs>
  <TotalTime>1</TotalTime>
  <ScaleCrop>false</ScaleCrop>
  <LinksUpToDate>false</LinksUpToDate>
  <CharactersWithSpaces>8056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2022-08-08T18:44:00Z</dcterms:created>
  <dc:creator>user</dc:creator>
  <cp:lastModifiedBy>Simi Nair</cp:lastModifiedBy>
  <cp:lastPrinted>2022-03-01T18:58:00Z</cp:lastPrinted>
  <dcterms:modified xsi:type="dcterms:W3CDTF">2024-10-15T23:06:34Z</dcterms:modified>
  <dc:title>RESUME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5EC0514FDA2C49759201CCBC8DBD7218_13</vt:lpwstr>
  </property>
</Properties>
</file>